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920" w:type="dxa"/>
        <w:tblInd w:w="5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0"/>
        <w:gridCol w:w="4230"/>
        <w:gridCol w:w="4230"/>
        <w:gridCol w:w="4230"/>
      </w:tblGrid>
      <w:tr w:rsidR="002226CA" w:rsidTr="006D6FD9">
        <w:trPr>
          <w:trHeight w:val="954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DC0" w:rsidRDefault="00837DC0" w:rsidP="00837DC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837DC0" w:rsidRDefault="00837DC0" w:rsidP="00837DC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837DC0" w:rsidRDefault="00837DC0" w:rsidP="00837DC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 Кинель Самарской области</w:t>
            </w:r>
          </w:p>
          <w:p w:rsidR="002226CA" w:rsidRDefault="00837DC0" w:rsidP="00560F0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0B37BC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.04.202</w:t>
            </w:r>
            <w:r w:rsidR="00560F0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г.  №</w:t>
            </w:r>
            <w:r w:rsidR="000B37BC">
              <w:rPr>
                <w:sz w:val="28"/>
                <w:szCs w:val="28"/>
              </w:rPr>
              <w:t>1392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2226CA" w:rsidRDefault="002226CA" w:rsidP="005D70B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2226CA" w:rsidRDefault="002226CA" w:rsidP="005D70B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6CA" w:rsidRDefault="002226CA" w:rsidP="005D70B4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2226CA" w:rsidTr="006D6FD9">
        <w:trPr>
          <w:trHeight w:val="954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6CA" w:rsidRPr="00357FDE" w:rsidRDefault="002226CA" w:rsidP="00D23521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6CA" w:rsidRPr="00785E41" w:rsidRDefault="002226CA" w:rsidP="00D23521">
            <w:pPr>
              <w:suppressAutoHyphens/>
              <w:jc w:val="right"/>
              <w:rPr>
                <w:sz w:val="28"/>
                <w:szCs w:val="28"/>
              </w:rPr>
            </w:pPr>
            <w:r w:rsidRPr="00785E41">
              <w:rPr>
                <w:sz w:val="28"/>
                <w:szCs w:val="28"/>
              </w:rPr>
              <w:t>№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6CA" w:rsidRPr="00357FDE" w:rsidRDefault="002226CA" w:rsidP="00D23521">
            <w:pPr>
              <w:suppressAutoHyphens/>
              <w:jc w:val="center"/>
              <w:rPr>
                <w:sz w:val="28"/>
                <w:szCs w:val="28"/>
              </w:rPr>
            </w:pPr>
            <w:r w:rsidRPr="00357FDE">
              <w:rPr>
                <w:sz w:val="28"/>
                <w:szCs w:val="28"/>
              </w:rPr>
              <w:t>1116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6CA" w:rsidRDefault="002226CA" w:rsidP="005D70B4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45152A" w:rsidRDefault="0045152A" w:rsidP="006B5A40">
      <w:pPr>
        <w:jc w:val="center"/>
        <w:rPr>
          <w:b/>
          <w:caps/>
          <w:sz w:val="28"/>
          <w:szCs w:val="28"/>
        </w:rPr>
      </w:pPr>
    </w:p>
    <w:p w:rsidR="006B5A40" w:rsidRDefault="006B5A40" w:rsidP="006B5A40">
      <w:pPr>
        <w:jc w:val="center"/>
        <w:rPr>
          <w:b/>
          <w:caps/>
          <w:sz w:val="28"/>
          <w:szCs w:val="28"/>
        </w:rPr>
      </w:pPr>
      <w:r w:rsidRPr="008A0AEB">
        <w:rPr>
          <w:b/>
          <w:caps/>
          <w:sz w:val="28"/>
          <w:szCs w:val="28"/>
        </w:rPr>
        <w:t>Отчёт</w:t>
      </w:r>
    </w:p>
    <w:p w:rsidR="006B5A40" w:rsidRDefault="006B5A40" w:rsidP="006B5A40">
      <w:pPr>
        <w:jc w:val="center"/>
        <w:rPr>
          <w:b/>
          <w:caps/>
          <w:sz w:val="28"/>
          <w:szCs w:val="28"/>
        </w:rPr>
      </w:pPr>
      <w:r w:rsidRPr="008A0AEB">
        <w:rPr>
          <w:b/>
          <w:caps/>
          <w:sz w:val="28"/>
          <w:szCs w:val="28"/>
        </w:rPr>
        <w:t>об исполнении бюдже</w:t>
      </w:r>
      <w:bookmarkStart w:id="0" w:name="_GoBack"/>
      <w:bookmarkEnd w:id="0"/>
      <w:r w:rsidRPr="008A0AEB">
        <w:rPr>
          <w:b/>
          <w:caps/>
          <w:sz w:val="28"/>
          <w:szCs w:val="28"/>
        </w:rPr>
        <w:t>та городского округа Кинель</w:t>
      </w:r>
      <w:r w:rsidR="00B03F69">
        <w:rPr>
          <w:b/>
          <w:caps/>
          <w:sz w:val="28"/>
          <w:szCs w:val="28"/>
        </w:rPr>
        <w:t xml:space="preserve"> Самарской области</w:t>
      </w:r>
    </w:p>
    <w:p w:rsidR="006B5A40" w:rsidRPr="008A0AEB" w:rsidRDefault="006B5A40" w:rsidP="006B5A40">
      <w:pPr>
        <w:jc w:val="center"/>
        <w:rPr>
          <w:b/>
          <w:caps/>
          <w:sz w:val="28"/>
          <w:szCs w:val="28"/>
        </w:rPr>
      </w:pPr>
      <w:r w:rsidRPr="008A0AEB">
        <w:rPr>
          <w:b/>
          <w:caps/>
          <w:sz w:val="28"/>
          <w:szCs w:val="28"/>
        </w:rPr>
        <w:t>за</w:t>
      </w:r>
      <w:r w:rsidR="003B6A97">
        <w:rPr>
          <w:b/>
          <w:caps/>
          <w:sz w:val="28"/>
          <w:szCs w:val="28"/>
        </w:rPr>
        <w:t xml:space="preserve"> 1 квартал</w:t>
      </w:r>
      <w:r w:rsidR="00FB3499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20</w:t>
      </w:r>
      <w:r w:rsidR="00243C88">
        <w:rPr>
          <w:b/>
          <w:caps/>
          <w:sz w:val="28"/>
          <w:szCs w:val="28"/>
        </w:rPr>
        <w:t>2</w:t>
      </w:r>
      <w:r w:rsidR="00560F0D">
        <w:rPr>
          <w:b/>
          <w:caps/>
          <w:sz w:val="28"/>
          <w:szCs w:val="28"/>
        </w:rPr>
        <w:t>5</w:t>
      </w:r>
      <w:r w:rsidRPr="008A0AEB">
        <w:rPr>
          <w:b/>
          <w:caps/>
          <w:sz w:val="28"/>
          <w:szCs w:val="28"/>
        </w:rPr>
        <w:t xml:space="preserve"> год</w:t>
      </w:r>
      <w:r w:rsidR="003B6A97">
        <w:rPr>
          <w:b/>
          <w:caps/>
          <w:sz w:val="28"/>
          <w:szCs w:val="28"/>
        </w:rPr>
        <w:t>а</w:t>
      </w:r>
    </w:p>
    <w:p w:rsidR="00DB00EC" w:rsidRDefault="00DB00EC" w:rsidP="0069225A">
      <w:pPr>
        <w:jc w:val="both"/>
        <w:rPr>
          <w:b/>
          <w:sz w:val="28"/>
          <w:szCs w:val="28"/>
        </w:rPr>
      </w:pPr>
    </w:p>
    <w:p w:rsidR="00182A99" w:rsidRPr="00AC7053" w:rsidRDefault="000C35AE" w:rsidP="004A15A7">
      <w:pPr>
        <w:ind w:left="426" w:hanging="426"/>
        <w:jc w:val="center"/>
        <w:rPr>
          <w:b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 w:rsidR="00182A99" w:rsidRPr="00AC7053">
        <w:rPr>
          <w:b/>
        </w:rPr>
        <w:t>Доходы бюджета городского округа Кинель</w:t>
      </w:r>
      <w:r w:rsidR="00B03F69">
        <w:rPr>
          <w:b/>
        </w:rPr>
        <w:t xml:space="preserve"> Самарской области</w:t>
      </w:r>
      <w:r w:rsidR="009D7926">
        <w:rPr>
          <w:b/>
        </w:rPr>
        <w:t xml:space="preserve"> за </w:t>
      </w:r>
      <w:r w:rsidR="003B6A97">
        <w:rPr>
          <w:b/>
        </w:rPr>
        <w:t xml:space="preserve">1 квартал </w:t>
      </w:r>
      <w:r w:rsidR="00182A99" w:rsidRPr="00AC7053">
        <w:rPr>
          <w:b/>
        </w:rPr>
        <w:t>20</w:t>
      </w:r>
      <w:r w:rsidR="00243C88">
        <w:rPr>
          <w:b/>
        </w:rPr>
        <w:t>2</w:t>
      </w:r>
      <w:r w:rsidR="00560F0D">
        <w:rPr>
          <w:b/>
        </w:rPr>
        <w:t>5</w:t>
      </w:r>
      <w:r w:rsidR="00182A99" w:rsidRPr="00AC7053">
        <w:rPr>
          <w:b/>
        </w:rPr>
        <w:t xml:space="preserve"> год</w:t>
      </w:r>
      <w:r w:rsidR="003B6A97">
        <w:rPr>
          <w:b/>
        </w:rPr>
        <w:t>а</w:t>
      </w:r>
    </w:p>
    <w:p w:rsidR="00182A99" w:rsidRPr="00AC7053" w:rsidRDefault="00182A99" w:rsidP="004A15A7">
      <w:pPr>
        <w:ind w:left="426" w:hanging="426"/>
        <w:jc w:val="center"/>
        <w:rPr>
          <w:b/>
        </w:rPr>
      </w:pPr>
      <w:r w:rsidRPr="00AC7053">
        <w:rPr>
          <w:b/>
        </w:rPr>
        <w:t>по кодам доходов</w:t>
      </w:r>
      <w:r w:rsidR="004C38C4">
        <w:rPr>
          <w:b/>
        </w:rPr>
        <w:t xml:space="preserve"> бюджетной классификации</w:t>
      </w:r>
    </w:p>
    <w:p w:rsidR="00E85DDC" w:rsidRPr="00AC7053" w:rsidRDefault="00E85DDC" w:rsidP="00DB00EC">
      <w:pPr>
        <w:jc w:val="both"/>
      </w:pPr>
    </w:p>
    <w:tbl>
      <w:tblPr>
        <w:tblW w:w="9958" w:type="dxa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4430"/>
        <w:gridCol w:w="1701"/>
      </w:tblGrid>
      <w:tr w:rsidR="005312DF" w:rsidRPr="00AC7053" w:rsidTr="00120E46">
        <w:trPr>
          <w:trHeight w:val="1663"/>
        </w:trPr>
        <w:tc>
          <w:tcPr>
            <w:tcW w:w="3827" w:type="dxa"/>
            <w:tcMar>
              <w:left w:w="28" w:type="dxa"/>
              <w:right w:w="28" w:type="dxa"/>
            </w:tcMar>
            <w:vAlign w:val="center"/>
          </w:tcPr>
          <w:p w:rsidR="005312DF" w:rsidRPr="00AC7053" w:rsidRDefault="005312DF" w:rsidP="004C38C4">
            <w:pPr>
              <w:jc w:val="center"/>
            </w:pPr>
            <w:r w:rsidRPr="00AC7053">
              <w:t>Коды доход</w:t>
            </w:r>
            <w:r w:rsidR="002E3BDB">
              <w:t>ов</w:t>
            </w:r>
            <w:r w:rsidR="004C38C4">
              <w:t xml:space="preserve"> по</w:t>
            </w:r>
            <w:r w:rsidRPr="00AC7053">
              <w:t xml:space="preserve"> бюджет</w:t>
            </w:r>
            <w:r w:rsidR="004C38C4">
              <w:t>ной классификации</w:t>
            </w:r>
          </w:p>
        </w:tc>
        <w:tc>
          <w:tcPr>
            <w:tcW w:w="4430" w:type="dxa"/>
            <w:tcMar>
              <w:left w:w="28" w:type="dxa"/>
              <w:right w:w="28" w:type="dxa"/>
            </w:tcMar>
            <w:vAlign w:val="center"/>
          </w:tcPr>
          <w:p w:rsidR="005312DF" w:rsidRPr="00AC7053" w:rsidRDefault="005312DF" w:rsidP="002041E5">
            <w:pPr>
              <w:jc w:val="center"/>
            </w:pPr>
            <w:r w:rsidRPr="00AC7053">
              <w:t xml:space="preserve">Наименование </w:t>
            </w:r>
            <w:r w:rsidR="002041E5">
              <w:t>показателя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5312DF" w:rsidRPr="00AC7053" w:rsidRDefault="005312DF" w:rsidP="0050124F">
            <w:pPr>
              <w:jc w:val="center"/>
            </w:pPr>
            <w:r w:rsidRPr="00AC7053">
              <w:t>Исполнено, тыс.</w:t>
            </w:r>
          </w:p>
          <w:p w:rsidR="005312DF" w:rsidRPr="00AC7053" w:rsidRDefault="005312DF" w:rsidP="0050124F">
            <w:pPr>
              <w:jc w:val="center"/>
            </w:pPr>
            <w:r w:rsidRPr="00AC7053">
              <w:t>рублей</w:t>
            </w:r>
          </w:p>
        </w:tc>
      </w:tr>
      <w:tr w:rsidR="005312DF" w:rsidRPr="00AC7053" w:rsidTr="00120E46">
        <w:tblPrEx>
          <w:tblLook w:val="01E0" w:firstRow="1" w:lastRow="1" w:firstColumn="1" w:lastColumn="1" w:noHBand="0" w:noVBand="0"/>
        </w:tblPrEx>
        <w:tc>
          <w:tcPr>
            <w:tcW w:w="3827" w:type="dxa"/>
          </w:tcPr>
          <w:p w:rsidR="005312DF" w:rsidRPr="00AC7053" w:rsidRDefault="005312DF" w:rsidP="005312DF">
            <w:pPr>
              <w:jc w:val="center"/>
              <w:rPr>
                <w:b/>
              </w:rPr>
            </w:pPr>
          </w:p>
        </w:tc>
        <w:tc>
          <w:tcPr>
            <w:tcW w:w="4430" w:type="dxa"/>
          </w:tcPr>
          <w:p w:rsidR="005312DF" w:rsidRPr="00AC7053" w:rsidRDefault="005312DF" w:rsidP="005312DF">
            <w:pPr>
              <w:rPr>
                <w:b/>
              </w:rPr>
            </w:pPr>
            <w:r w:rsidRPr="00AC7053">
              <w:rPr>
                <w:b/>
              </w:rPr>
              <w:t>ДОХОДЫ</w:t>
            </w:r>
          </w:p>
        </w:tc>
        <w:tc>
          <w:tcPr>
            <w:tcW w:w="1701" w:type="dxa"/>
          </w:tcPr>
          <w:p w:rsidR="005312DF" w:rsidRPr="00AC7053" w:rsidRDefault="00590E99" w:rsidP="00813793">
            <w:pPr>
              <w:tabs>
                <w:tab w:val="left" w:pos="330"/>
                <w:tab w:val="center" w:pos="742"/>
              </w:tabs>
              <w:rPr>
                <w:b/>
              </w:rPr>
            </w:pPr>
            <w:r>
              <w:rPr>
                <w:b/>
              </w:rPr>
              <w:tab/>
            </w:r>
            <w:r w:rsidR="00813793">
              <w:rPr>
                <w:b/>
              </w:rPr>
              <w:t>227668</w:t>
            </w:r>
          </w:p>
        </w:tc>
      </w:tr>
      <w:tr w:rsidR="005312DF" w:rsidRPr="00AC7053" w:rsidTr="00120E46">
        <w:tblPrEx>
          <w:tblLook w:val="01E0" w:firstRow="1" w:lastRow="1" w:firstColumn="1" w:lastColumn="1" w:noHBand="0" w:noVBand="0"/>
        </w:tblPrEx>
        <w:tc>
          <w:tcPr>
            <w:tcW w:w="3827" w:type="dxa"/>
          </w:tcPr>
          <w:p w:rsidR="005312DF" w:rsidRPr="00AC7053" w:rsidRDefault="005312DF" w:rsidP="00B8395A">
            <w:pPr>
              <w:jc w:val="center"/>
              <w:rPr>
                <w:b/>
              </w:rPr>
            </w:pPr>
            <w:r w:rsidRPr="00AC7053">
              <w:rPr>
                <w:b/>
              </w:rPr>
              <w:t>1 0</w:t>
            </w:r>
            <w:r w:rsidR="00B8395A">
              <w:rPr>
                <w:b/>
              </w:rPr>
              <w:t>0</w:t>
            </w:r>
            <w:r w:rsidRPr="00AC7053">
              <w:rPr>
                <w:b/>
              </w:rPr>
              <w:t xml:space="preserve"> 00000 00 0000 000</w:t>
            </w:r>
          </w:p>
        </w:tc>
        <w:tc>
          <w:tcPr>
            <w:tcW w:w="4430" w:type="dxa"/>
          </w:tcPr>
          <w:p w:rsidR="005312DF" w:rsidRPr="00AC7053" w:rsidRDefault="00B8395A" w:rsidP="00B8395A">
            <w:pPr>
              <w:rPr>
                <w:b/>
              </w:rPr>
            </w:pPr>
            <w:r>
              <w:rPr>
                <w:b/>
              </w:rPr>
              <w:t xml:space="preserve">НАЛОГОВЫЕ И НЕНАЛОГОВЫЕ </w:t>
            </w:r>
          </w:p>
        </w:tc>
        <w:tc>
          <w:tcPr>
            <w:tcW w:w="1701" w:type="dxa"/>
          </w:tcPr>
          <w:p w:rsidR="005312DF" w:rsidRPr="00AC7053" w:rsidRDefault="00813793" w:rsidP="00F76925">
            <w:pPr>
              <w:tabs>
                <w:tab w:val="left" w:pos="437"/>
                <w:tab w:val="center" w:pos="742"/>
              </w:tabs>
              <w:jc w:val="center"/>
              <w:rPr>
                <w:b/>
              </w:rPr>
            </w:pPr>
            <w:r>
              <w:rPr>
                <w:b/>
              </w:rPr>
              <w:t>139183</w:t>
            </w:r>
          </w:p>
        </w:tc>
      </w:tr>
      <w:tr w:rsidR="005312DF" w:rsidRPr="00AC7053" w:rsidTr="00120E46">
        <w:tblPrEx>
          <w:tblLook w:val="01E0" w:firstRow="1" w:lastRow="1" w:firstColumn="1" w:lastColumn="1" w:noHBand="0" w:noVBand="0"/>
        </w:tblPrEx>
        <w:tc>
          <w:tcPr>
            <w:tcW w:w="3827" w:type="dxa"/>
          </w:tcPr>
          <w:p w:rsidR="005312DF" w:rsidRPr="002344F5" w:rsidRDefault="005312DF" w:rsidP="005312DF">
            <w:pPr>
              <w:jc w:val="center"/>
              <w:rPr>
                <w:b/>
              </w:rPr>
            </w:pPr>
            <w:r w:rsidRPr="002344F5">
              <w:rPr>
                <w:b/>
              </w:rPr>
              <w:t>1 01 02000 01 0000 110</w:t>
            </w:r>
          </w:p>
        </w:tc>
        <w:tc>
          <w:tcPr>
            <w:tcW w:w="4430" w:type="dxa"/>
          </w:tcPr>
          <w:p w:rsidR="005312DF" w:rsidRPr="002344F5" w:rsidRDefault="005312DF" w:rsidP="005312DF">
            <w:pPr>
              <w:rPr>
                <w:b/>
              </w:rPr>
            </w:pPr>
            <w:r w:rsidRPr="002344F5">
              <w:rPr>
                <w:b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5312DF" w:rsidRPr="002344F5" w:rsidRDefault="00813793" w:rsidP="005312DF">
            <w:pPr>
              <w:jc w:val="center"/>
              <w:rPr>
                <w:b/>
              </w:rPr>
            </w:pPr>
            <w:r>
              <w:rPr>
                <w:b/>
              </w:rPr>
              <w:t>84658</w:t>
            </w:r>
          </w:p>
        </w:tc>
      </w:tr>
      <w:tr w:rsidR="00DE7A59" w:rsidRPr="00AC7053" w:rsidTr="00120E46">
        <w:tblPrEx>
          <w:tblLook w:val="01E0" w:firstRow="1" w:lastRow="1" w:firstColumn="1" w:lastColumn="1" w:noHBand="0" w:noVBand="0"/>
        </w:tblPrEx>
        <w:tc>
          <w:tcPr>
            <w:tcW w:w="3827" w:type="dxa"/>
          </w:tcPr>
          <w:p w:rsidR="00DE7A59" w:rsidRPr="00AC7053" w:rsidRDefault="00DE7A59" w:rsidP="005312DF">
            <w:pPr>
              <w:jc w:val="center"/>
              <w:rPr>
                <w:b/>
              </w:rPr>
            </w:pPr>
            <w:r>
              <w:rPr>
                <w:b/>
              </w:rPr>
              <w:t>1 03 00000 00 0000 000</w:t>
            </w:r>
          </w:p>
        </w:tc>
        <w:tc>
          <w:tcPr>
            <w:tcW w:w="4430" w:type="dxa"/>
          </w:tcPr>
          <w:p w:rsidR="00DE7A59" w:rsidRPr="00AC7053" w:rsidRDefault="00DE7A59" w:rsidP="007D2DD0">
            <w:pPr>
              <w:rPr>
                <w:b/>
              </w:rPr>
            </w:pPr>
            <w:r>
              <w:rPr>
                <w:b/>
              </w:rPr>
              <w:t>Налоги на</w:t>
            </w:r>
            <w:r w:rsidR="007D2DD0">
              <w:rPr>
                <w:b/>
              </w:rPr>
              <w:t xml:space="preserve">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</w:tcPr>
          <w:p w:rsidR="00DE7A59" w:rsidRPr="00813793" w:rsidRDefault="00813793" w:rsidP="00E00ABB">
            <w:pPr>
              <w:jc w:val="center"/>
              <w:rPr>
                <w:b/>
              </w:rPr>
            </w:pPr>
            <w:r w:rsidRPr="00813793">
              <w:rPr>
                <w:b/>
              </w:rPr>
              <w:t>4477</w:t>
            </w:r>
          </w:p>
        </w:tc>
      </w:tr>
      <w:tr w:rsidR="00861A38" w:rsidRPr="00AC7053" w:rsidTr="00120E46">
        <w:tblPrEx>
          <w:tblLook w:val="01E0" w:firstRow="1" w:lastRow="1" w:firstColumn="1" w:lastColumn="1" w:noHBand="0" w:noVBand="0"/>
        </w:tblPrEx>
        <w:tc>
          <w:tcPr>
            <w:tcW w:w="3827" w:type="dxa"/>
          </w:tcPr>
          <w:p w:rsidR="00861A38" w:rsidRPr="007D2DD0" w:rsidRDefault="00861A38" w:rsidP="005312DF">
            <w:pPr>
              <w:jc w:val="center"/>
            </w:pPr>
            <w:r w:rsidRPr="007D2DD0">
              <w:t>1 03 02230 01 0000 110</w:t>
            </w:r>
          </w:p>
        </w:tc>
        <w:tc>
          <w:tcPr>
            <w:tcW w:w="4430" w:type="dxa"/>
          </w:tcPr>
          <w:p w:rsidR="00861A38" w:rsidRPr="007D2DD0" w:rsidRDefault="00861A38" w:rsidP="005312DF">
            <w:r w:rsidRPr="007D2DD0">
              <w:t>Доходы от уплаты акцизов на дизельное топливо</w:t>
            </w:r>
          </w:p>
        </w:tc>
        <w:tc>
          <w:tcPr>
            <w:tcW w:w="1701" w:type="dxa"/>
          </w:tcPr>
          <w:p w:rsidR="00861A38" w:rsidRPr="00861A38" w:rsidRDefault="00813793" w:rsidP="00861A38">
            <w:pPr>
              <w:jc w:val="center"/>
            </w:pPr>
            <w:r>
              <w:t>2199</w:t>
            </w:r>
          </w:p>
        </w:tc>
      </w:tr>
      <w:tr w:rsidR="00861A38" w:rsidRPr="00AC7053" w:rsidTr="00120E46">
        <w:tblPrEx>
          <w:tblLook w:val="01E0" w:firstRow="1" w:lastRow="1" w:firstColumn="1" w:lastColumn="1" w:noHBand="0" w:noVBand="0"/>
        </w:tblPrEx>
        <w:tc>
          <w:tcPr>
            <w:tcW w:w="3827" w:type="dxa"/>
          </w:tcPr>
          <w:p w:rsidR="00861A38" w:rsidRPr="00AC7053" w:rsidRDefault="00861A38" w:rsidP="007D2DD0">
            <w:pPr>
              <w:jc w:val="center"/>
              <w:rPr>
                <w:b/>
              </w:rPr>
            </w:pPr>
            <w:r w:rsidRPr="007D2DD0">
              <w:t>1 03 022</w:t>
            </w:r>
            <w:r>
              <w:t>4</w:t>
            </w:r>
            <w:r w:rsidRPr="007D2DD0">
              <w:t>0 01 0000 110</w:t>
            </w:r>
          </w:p>
        </w:tc>
        <w:tc>
          <w:tcPr>
            <w:tcW w:w="4430" w:type="dxa"/>
          </w:tcPr>
          <w:p w:rsidR="00861A38" w:rsidRPr="00AC7053" w:rsidRDefault="00861A38" w:rsidP="007D2DD0">
            <w:pPr>
              <w:rPr>
                <w:b/>
              </w:rPr>
            </w:pPr>
            <w:r w:rsidRPr="007D2DD0">
              <w:t xml:space="preserve">Доходы от уплаты акцизов на </w:t>
            </w:r>
            <w:r>
              <w:t>моторные масла для дизельных и карбюраторных двигателей</w:t>
            </w:r>
          </w:p>
        </w:tc>
        <w:tc>
          <w:tcPr>
            <w:tcW w:w="1701" w:type="dxa"/>
          </w:tcPr>
          <w:p w:rsidR="00861A38" w:rsidRPr="00861A38" w:rsidRDefault="007D2B07" w:rsidP="00813793">
            <w:pPr>
              <w:jc w:val="center"/>
            </w:pPr>
            <w:r>
              <w:t>1</w:t>
            </w:r>
            <w:r w:rsidR="00813793">
              <w:t>2</w:t>
            </w:r>
          </w:p>
        </w:tc>
      </w:tr>
      <w:tr w:rsidR="00861A38" w:rsidRPr="00AC7053" w:rsidTr="00120E46">
        <w:tblPrEx>
          <w:tblLook w:val="01E0" w:firstRow="1" w:lastRow="1" w:firstColumn="1" w:lastColumn="1" w:noHBand="0" w:noVBand="0"/>
        </w:tblPrEx>
        <w:tc>
          <w:tcPr>
            <w:tcW w:w="3827" w:type="dxa"/>
          </w:tcPr>
          <w:p w:rsidR="00861A38" w:rsidRPr="00AC7053" w:rsidRDefault="00861A38" w:rsidP="007D2DD0">
            <w:pPr>
              <w:jc w:val="center"/>
              <w:rPr>
                <w:b/>
              </w:rPr>
            </w:pPr>
            <w:r w:rsidRPr="007D2DD0">
              <w:t>1 03 022</w:t>
            </w:r>
            <w:r>
              <w:t>5</w:t>
            </w:r>
            <w:r w:rsidRPr="007D2DD0">
              <w:t>0 01 0000 110</w:t>
            </w:r>
          </w:p>
        </w:tc>
        <w:tc>
          <w:tcPr>
            <w:tcW w:w="4430" w:type="dxa"/>
          </w:tcPr>
          <w:p w:rsidR="00861A38" w:rsidRPr="00AC7053" w:rsidRDefault="00861A38" w:rsidP="009B6CB2">
            <w:pPr>
              <w:rPr>
                <w:b/>
              </w:rPr>
            </w:pPr>
            <w:r w:rsidRPr="007D2DD0">
              <w:t xml:space="preserve">Доходы от уплаты акцизов на </w:t>
            </w:r>
            <w:r>
              <w:t>автомобильный бензин</w:t>
            </w:r>
          </w:p>
        </w:tc>
        <w:tc>
          <w:tcPr>
            <w:tcW w:w="1701" w:type="dxa"/>
          </w:tcPr>
          <w:p w:rsidR="00861A38" w:rsidRPr="00861A38" w:rsidRDefault="007D2B07" w:rsidP="00813793">
            <w:pPr>
              <w:jc w:val="center"/>
            </w:pPr>
            <w:r>
              <w:t>2</w:t>
            </w:r>
            <w:r w:rsidR="00813793">
              <w:t>455</w:t>
            </w:r>
          </w:p>
        </w:tc>
      </w:tr>
      <w:tr w:rsidR="00861A38" w:rsidRPr="00AC7053" w:rsidTr="00120E46">
        <w:tblPrEx>
          <w:tblLook w:val="01E0" w:firstRow="1" w:lastRow="1" w:firstColumn="1" w:lastColumn="1" w:noHBand="0" w:noVBand="0"/>
        </w:tblPrEx>
        <w:tc>
          <w:tcPr>
            <w:tcW w:w="3827" w:type="dxa"/>
          </w:tcPr>
          <w:p w:rsidR="00861A38" w:rsidRPr="00AC7053" w:rsidRDefault="00861A38" w:rsidP="009B6CB2">
            <w:pPr>
              <w:jc w:val="center"/>
              <w:rPr>
                <w:b/>
              </w:rPr>
            </w:pPr>
            <w:r w:rsidRPr="007D2DD0">
              <w:t>1 03 022</w:t>
            </w:r>
            <w:r>
              <w:t>6</w:t>
            </w:r>
            <w:r w:rsidRPr="007D2DD0">
              <w:t>0 01 0000 110</w:t>
            </w:r>
          </w:p>
        </w:tc>
        <w:tc>
          <w:tcPr>
            <w:tcW w:w="4430" w:type="dxa"/>
          </w:tcPr>
          <w:p w:rsidR="00861A38" w:rsidRPr="00AC7053" w:rsidRDefault="00861A38" w:rsidP="009B6CB2">
            <w:pPr>
              <w:rPr>
                <w:b/>
              </w:rPr>
            </w:pPr>
            <w:r w:rsidRPr="007D2DD0">
              <w:t xml:space="preserve">Доходы от уплаты акцизов на </w:t>
            </w:r>
            <w:r>
              <w:t>прямогонный бензин</w:t>
            </w:r>
          </w:p>
        </w:tc>
        <w:tc>
          <w:tcPr>
            <w:tcW w:w="1701" w:type="dxa"/>
          </w:tcPr>
          <w:p w:rsidR="00861A38" w:rsidRPr="00861A38" w:rsidRDefault="00590E99" w:rsidP="00813793">
            <w:pPr>
              <w:jc w:val="center"/>
            </w:pPr>
            <w:r>
              <w:t>-</w:t>
            </w:r>
            <w:r w:rsidR="00813793">
              <w:t>189</w:t>
            </w:r>
          </w:p>
        </w:tc>
      </w:tr>
      <w:tr w:rsidR="00861A38" w:rsidRPr="00AC7053" w:rsidTr="00120E46">
        <w:tblPrEx>
          <w:tblLook w:val="01E0" w:firstRow="1" w:lastRow="1" w:firstColumn="1" w:lastColumn="1" w:noHBand="0" w:noVBand="0"/>
        </w:tblPrEx>
        <w:tc>
          <w:tcPr>
            <w:tcW w:w="3827" w:type="dxa"/>
          </w:tcPr>
          <w:p w:rsidR="00861A38" w:rsidRPr="00AC7053" w:rsidRDefault="00861A38" w:rsidP="005312DF">
            <w:pPr>
              <w:jc w:val="center"/>
              <w:rPr>
                <w:b/>
              </w:rPr>
            </w:pPr>
            <w:r w:rsidRPr="00AC7053">
              <w:rPr>
                <w:b/>
              </w:rPr>
              <w:t>1 05 00000 00 0000 000</w:t>
            </w:r>
          </w:p>
        </w:tc>
        <w:tc>
          <w:tcPr>
            <w:tcW w:w="4430" w:type="dxa"/>
          </w:tcPr>
          <w:p w:rsidR="00861A38" w:rsidRPr="00AC7053" w:rsidRDefault="00861A38" w:rsidP="005312DF">
            <w:pPr>
              <w:rPr>
                <w:b/>
              </w:rPr>
            </w:pPr>
            <w:r w:rsidRPr="00AC7053">
              <w:rPr>
                <w:b/>
              </w:rPr>
              <w:t>Налог на совокупный доход</w:t>
            </w:r>
          </w:p>
        </w:tc>
        <w:tc>
          <w:tcPr>
            <w:tcW w:w="1701" w:type="dxa"/>
          </w:tcPr>
          <w:p w:rsidR="00861A38" w:rsidRPr="00AC7053" w:rsidRDefault="00813793" w:rsidP="004F6169">
            <w:pPr>
              <w:jc w:val="center"/>
              <w:rPr>
                <w:b/>
              </w:rPr>
            </w:pPr>
            <w:r>
              <w:rPr>
                <w:b/>
              </w:rPr>
              <w:t>15768</w:t>
            </w:r>
          </w:p>
        </w:tc>
      </w:tr>
      <w:tr w:rsidR="00861A38" w:rsidRPr="00AC7053" w:rsidTr="00120E46">
        <w:tblPrEx>
          <w:tblLook w:val="01E0" w:firstRow="1" w:lastRow="1" w:firstColumn="1" w:lastColumn="1" w:noHBand="0" w:noVBand="0"/>
        </w:tblPrEx>
        <w:tc>
          <w:tcPr>
            <w:tcW w:w="3827" w:type="dxa"/>
          </w:tcPr>
          <w:p w:rsidR="00861A38" w:rsidRPr="00AC7053" w:rsidRDefault="00861A38" w:rsidP="008032FE">
            <w:pPr>
              <w:jc w:val="center"/>
            </w:pPr>
            <w:r>
              <w:t>1 05 01000 00 0000 110</w:t>
            </w:r>
          </w:p>
        </w:tc>
        <w:tc>
          <w:tcPr>
            <w:tcW w:w="4430" w:type="dxa"/>
            <w:tcBorders>
              <w:bottom w:val="single" w:sz="4" w:space="0" w:color="auto"/>
            </w:tcBorders>
          </w:tcPr>
          <w:p w:rsidR="00861A38" w:rsidRPr="00AC7053" w:rsidRDefault="00861A38" w:rsidP="005312DF">
            <w:pPr>
              <w:rPr>
                <w:i/>
              </w:rPr>
            </w:pPr>
            <w:r>
              <w:rPr>
                <w:i/>
              </w:rPr>
              <w:t>Единый налог от применения специальных режимов налогообложения</w:t>
            </w:r>
          </w:p>
        </w:tc>
        <w:tc>
          <w:tcPr>
            <w:tcW w:w="1701" w:type="dxa"/>
          </w:tcPr>
          <w:p w:rsidR="00861A38" w:rsidRPr="00861A38" w:rsidRDefault="00813793" w:rsidP="00861A38">
            <w:pPr>
              <w:jc w:val="center"/>
            </w:pPr>
            <w:r>
              <w:t>6941</w:t>
            </w:r>
          </w:p>
        </w:tc>
      </w:tr>
      <w:tr w:rsidR="00861A38" w:rsidRPr="00AC7053" w:rsidTr="00120E46">
        <w:tblPrEx>
          <w:tblLook w:val="01E0" w:firstRow="1" w:lastRow="1" w:firstColumn="1" w:lastColumn="1" w:noHBand="0" w:noVBand="0"/>
        </w:tblPrEx>
        <w:tc>
          <w:tcPr>
            <w:tcW w:w="3827" w:type="dxa"/>
          </w:tcPr>
          <w:p w:rsidR="00861A38" w:rsidRPr="00AC7053" w:rsidRDefault="00861A38" w:rsidP="005312DF">
            <w:pPr>
              <w:jc w:val="center"/>
            </w:pPr>
            <w:r w:rsidRPr="00AC7053">
              <w:t>1 05 02000 02 0000 110</w:t>
            </w:r>
          </w:p>
        </w:tc>
        <w:tc>
          <w:tcPr>
            <w:tcW w:w="4430" w:type="dxa"/>
            <w:tcBorders>
              <w:bottom w:val="single" w:sz="4" w:space="0" w:color="auto"/>
            </w:tcBorders>
          </w:tcPr>
          <w:p w:rsidR="00861A38" w:rsidRPr="00AC7053" w:rsidRDefault="00861A38" w:rsidP="005312DF">
            <w:pPr>
              <w:rPr>
                <w:i/>
              </w:rPr>
            </w:pPr>
            <w:r w:rsidRPr="00AC7053">
              <w:rPr>
                <w:i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</w:tcPr>
          <w:p w:rsidR="00861A38" w:rsidRPr="00861A38" w:rsidRDefault="00813793" w:rsidP="00F76925">
            <w:pPr>
              <w:jc w:val="center"/>
            </w:pPr>
            <w:r>
              <w:t>2</w:t>
            </w:r>
            <w:r w:rsidR="007D2B07">
              <w:t>2</w:t>
            </w:r>
          </w:p>
        </w:tc>
      </w:tr>
      <w:tr w:rsidR="00861A38" w:rsidRPr="00AC7053" w:rsidTr="00120E46">
        <w:tblPrEx>
          <w:tblLook w:val="01E0" w:firstRow="1" w:lastRow="1" w:firstColumn="1" w:lastColumn="1" w:noHBand="0" w:noVBand="0"/>
        </w:tblPrEx>
        <w:tc>
          <w:tcPr>
            <w:tcW w:w="3827" w:type="dxa"/>
          </w:tcPr>
          <w:p w:rsidR="00861A38" w:rsidRPr="00AC7053" w:rsidRDefault="00861A38" w:rsidP="005312DF">
            <w:pPr>
              <w:jc w:val="center"/>
            </w:pPr>
            <w:r w:rsidRPr="00AC7053">
              <w:t>1 05 03000 01 0000 110</w:t>
            </w:r>
          </w:p>
        </w:tc>
        <w:tc>
          <w:tcPr>
            <w:tcW w:w="4430" w:type="dxa"/>
            <w:tcBorders>
              <w:bottom w:val="nil"/>
            </w:tcBorders>
          </w:tcPr>
          <w:p w:rsidR="00861A38" w:rsidRPr="00AC7053" w:rsidRDefault="00861A38" w:rsidP="005312DF">
            <w:r w:rsidRPr="00AC7053">
              <w:t>Единый сельскохозяйственный налог</w:t>
            </w:r>
          </w:p>
        </w:tc>
        <w:tc>
          <w:tcPr>
            <w:tcW w:w="1701" w:type="dxa"/>
          </w:tcPr>
          <w:p w:rsidR="00861A38" w:rsidRPr="00861A38" w:rsidRDefault="00813793" w:rsidP="00F76925">
            <w:pPr>
              <w:jc w:val="center"/>
            </w:pPr>
            <w:r>
              <w:t>4105</w:t>
            </w:r>
          </w:p>
        </w:tc>
      </w:tr>
      <w:tr w:rsidR="00861A38" w:rsidRPr="00AC7053" w:rsidTr="00120E46">
        <w:tblPrEx>
          <w:tblLook w:val="01E0" w:firstRow="1" w:lastRow="1" w:firstColumn="1" w:lastColumn="1" w:noHBand="0" w:noVBand="0"/>
        </w:tblPrEx>
        <w:tc>
          <w:tcPr>
            <w:tcW w:w="3827" w:type="dxa"/>
          </w:tcPr>
          <w:p w:rsidR="00861A38" w:rsidRPr="00AC7053" w:rsidRDefault="00861A38" w:rsidP="005312DF">
            <w:pPr>
              <w:jc w:val="center"/>
            </w:pPr>
            <w:r>
              <w:t>1 05 04000 02 0000 110</w:t>
            </w:r>
          </w:p>
        </w:tc>
        <w:tc>
          <w:tcPr>
            <w:tcW w:w="4430" w:type="dxa"/>
            <w:tcBorders>
              <w:bottom w:val="nil"/>
            </w:tcBorders>
          </w:tcPr>
          <w:p w:rsidR="00861A38" w:rsidRPr="00AC7053" w:rsidRDefault="00861A38" w:rsidP="00610F92"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</w:tcPr>
          <w:p w:rsidR="00861A38" w:rsidRPr="00861A38" w:rsidRDefault="00813793" w:rsidP="004F6169">
            <w:pPr>
              <w:jc w:val="center"/>
            </w:pPr>
            <w:r>
              <w:t>4700</w:t>
            </w:r>
          </w:p>
        </w:tc>
      </w:tr>
      <w:tr w:rsidR="00861A38" w:rsidRPr="00AC7053" w:rsidTr="00120E46">
        <w:tblPrEx>
          <w:tblLook w:val="01E0" w:firstRow="1" w:lastRow="1" w:firstColumn="1" w:lastColumn="1" w:noHBand="0" w:noVBand="0"/>
        </w:tblPrEx>
        <w:tc>
          <w:tcPr>
            <w:tcW w:w="3827" w:type="dxa"/>
          </w:tcPr>
          <w:p w:rsidR="00861A38" w:rsidRPr="00AC7053" w:rsidRDefault="00861A38" w:rsidP="005312DF">
            <w:pPr>
              <w:jc w:val="center"/>
              <w:rPr>
                <w:b/>
              </w:rPr>
            </w:pPr>
            <w:r w:rsidRPr="00AC7053">
              <w:rPr>
                <w:b/>
              </w:rPr>
              <w:t>1 06 00000 00 0000 000</w:t>
            </w:r>
          </w:p>
        </w:tc>
        <w:tc>
          <w:tcPr>
            <w:tcW w:w="4430" w:type="dxa"/>
            <w:tcBorders>
              <w:bottom w:val="nil"/>
            </w:tcBorders>
          </w:tcPr>
          <w:p w:rsidR="00861A38" w:rsidRPr="00AC7053" w:rsidRDefault="00861A38" w:rsidP="005312DF">
            <w:pPr>
              <w:rPr>
                <w:b/>
              </w:rPr>
            </w:pPr>
            <w:r w:rsidRPr="00AC7053">
              <w:rPr>
                <w:b/>
              </w:rPr>
              <w:t>Налог на имущество</w:t>
            </w:r>
          </w:p>
        </w:tc>
        <w:tc>
          <w:tcPr>
            <w:tcW w:w="1701" w:type="dxa"/>
          </w:tcPr>
          <w:p w:rsidR="00861A38" w:rsidRPr="00AC7053" w:rsidRDefault="00813793" w:rsidP="005312DF">
            <w:pPr>
              <w:jc w:val="center"/>
              <w:rPr>
                <w:b/>
              </w:rPr>
            </w:pPr>
            <w:r>
              <w:rPr>
                <w:b/>
              </w:rPr>
              <w:t>12381</w:t>
            </w:r>
          </w:p>
        </w:tc>
      </w:tr>
      <w:tr w:rsidR="00861A38" w:rsidRPr="00AC7053" w:rsidTr="00120E46">
        <w:tblPrEx>
          <w:tblLook w:val="01E0" w:firstRow="1" w:lastRow="1" w:firstColumn="1" w:lastColumn="1" w:noHBand="0" w:noVBand="0"/>
        </w:tblPrEx>
        <w:tc>
          <w:tcPr>
            <w:tcW w:w="3827" w:type="dxa"/>
          </w:tcPr>
          <w:p w:rsidR="00861A38" w:rsidRPr="00AC7053" w:rsidRDefault="00861A38" w:rsidP="005312DF">
            <w:pPr>
              <w:jc w:val="center"/>
            </w:pPr>
            <w:r w:rsidRPr="00AC7053">
              <w:t>1 06 01000 00 0000 110</w:t>
            </w:r>
          </w:p>
        </w:tc>
        <w:tc>
          <w:tcPr>
            <w:tcW w:w="4430" w:type="dxa"/>
          </w:tcPr>
          <w:p w:rsidR="00861A38" w:rsidRPr="00AC7053" w:rsidRDefault="00861A38" w:rsidP="005312DF">
            <w:pPr>
              <w:rPr>
                <w:i/>
              </w:rPr>
            </w:pPr>
            <w:r w:rsidRPr="00AC7053">
              <w:rPr>
                <w:i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:rsidR="00861A38" w:rsidRPr="00AC7053" w:rsidRDefault="00813793" w:rsidP="00F76925">
            <w:pPr>
              <w:jc w:val="center"/>
            </w:pPr>
            <w:r>
              <w:t>3642</w:t>
            </w:r>
          </w:p>
        </w:tc>
      </w:tr>
      <w:tr w:rsidR="00861A38" w:rsidRPr="00AC7053" w:rsidTr="00120E46">
        <w:tblPrEx>
          <w:tblLook w:val="01E0" w:firstRow="1" w:lastRow="1" w:firstColumn="1" w:lastColumn="1" w:noHBand="0" w:noVBand="0"/>
        </w:tblPrEx>
        <w:tc>
          <w:tcPr>
            <w:tcW w:w="3827" w:type="dxa"/>
          </w:tcPr>
          <w:p w:rsidR="00861A38" w:rsidRPr="00AC7053" w:rsidRDefault="00861A38" w:rsidP="005312DF">
            <w:pPr>
              <w:jc w:val="center"/>
            </w:pPr>
            <w:r w:rsidRPr="00AC7053">
              <w:t>1 06 06000 00 0000 110</w:t>
            </w:r>
          </w:p>
        </w:tc>
        <w:tc>
          <w:tcPr>
            <w:tcW w:w="4430" w:type="dxa"/>
          </w:tcPr>
          <w:p w:rsidR="00861A38" w:rsidRPr="00AC7053" w:rsidRDefault="00861A38" w:rsidP="005312DF">
            <w:pPr>
              <w:rPr>
                <w:i/>
              </w:rPr>
            </w:pPr>
            <w:r w:rsidRPr="00AC7053">
              <w:rPr>
                <w:i/>
              </w:rPr>
              <w:t>Земельный налог</w:t>
            </w:r>
          </w:p>
        </w:tc>
        <w:tc>
          <w:tcPr>
            <w:tcW w:w="1701" w:type="dxa"/>
          </w:tcPr>
          <w:p w:rsidR="00861A38" w:rsidRPr="00AC7053" w:rsidRDefault="00813793" w:rsidP="007D2B07">
            <w:pPr>
              <w:jc w:val="center"/>
            </w:pPr>
            <w:r>
              <w:t>8739</w:t>
            </w:r>
          </w:p>
        </w:tc>
      </w:tr>
      <w:tr w:rsidR="00861A38" w:rsidRPr="00AC7053" w:rsidTr="00120E46">
        <w:tblPrEx>
          <w:tblLook w:val="01E0" w:firstRow="1" w:lastRow="1" w:firstColumn="1" w:lastColumn="1" w:noHBand="0" w:noVBand="0"/>
        </w:tblPrEx>
        <w:tc>
          <w:tcPr>
            <w:tcW w:w="3827" w:type="dxa"/>
          </w:tcPr>
          <w:p w:rsidR="00861A38" w:rsidRPr="00AC7053" w:rsidRDefault="00861A38" w:rsidP="005312DF">
            <w:pPr>
              <w:jc w:val="center"/>
              <w:rPr>
                <w:b/>
              </w:rPr>
            </w:pPr>
            <w:r w:rsidRPr="00AC7053">
              <w:rPr>
                <w:b/>
              </w:rPr>
              <w:t>1 08 00000 00 0000 000</w:t>
            </w:r>
          </w:p>
        </w:tc>
        <w:tc>
          <w:tcPr>
            <w:tcW w:w="4430" w:type="dxa"/>
          </w:tcPr>
          <w:p w:rsidR="00861A38" w:rsidRPr="00AC7053" w:rsidRDefault="00861A38" w:rsidP="005312DF">
            <w:pPr>
              <w:rPr>
                <w:b/>
              </w:rPr>
            </w:pPr>
            <w:r w:rsidRPr="00AC7053">
              <w:rPr>
                <w:b/>
              </w:rPr>
              <w:t>Государственная пошлина</w:t>
            </w:r>
          </w:p>
        </w:tc>
        <w:tc>
          <w:tcPr>
            <w:tcW w:w="1701" w:type="dxa"/>
          </w:tcPr>
          <w:p w:rsidR="00861A38" w:rsidRPr="006003A1" w:rsidRDefault="00813793" w:rsidP="00861A38">
            <w:pPr>
              <w:jc w:val="center"/>
              <w:rPr>
                <w:b/>
              </w:rPr>
            </w:pPr>
            <w:r>
              <w:rPr>
                <w:b/>
              </w:rPr>
              <w:t>9970</w:t>
            </w:r>
          </w:p>
        </w:tc>
      </w:tr>
      <w:tr w:rsidR="00861A38" w:rsidRPr="00AC7053" w:rsidTr="00120E46">
        <w:tblPrEx>
          <w:tblLook w:val="01E0" w:firstRow="1" w:lastRow="1" w:firstColumn="1" w:lastColumn="1" w:noHBand="0" w:noVBand="0"/>
        </w:tblPrEx>
        <w:tc>
          <w:tcPr>
            <w:tcW w:w="3827" w:type="dxa"/>
          </w:tcPr>
          <w:p w:rsidR="00861A38" w:rsidRPr="00AC7053" w:rsidRDefault="00861A38" w:rsidP="005312DF">
            <w:pPr>
              <w:jc w:val="center"/>
            </w:pPr>
            <w:r w:rsidRPr="00AC7053">
              <w:t>1 08 03000 01 0000 110</w:t>
            </w:r>
          </w:p>
        </w:tc>
        <w:tc>
          <w:tcPr>
            <w:tcW w:w="4430" w:type="dxa"/>
          </w:tcPr>
          <w:p w:rsidR="00861A38" w:rsidRPr="00AC7053" w:rsidRDefault="00861A38" w:rsidP="005312DF">
            <w:r w:rsidRPr="00AC7053">
              <w:t xml:space="preserve">Государственная пошлина по делам рассматриваемым в судах общей </w:t>
            </w:r>
            <w:r w:rsidRPr="00AC7053">
              <w:lastRenderedPageBreak/>
              <w:t>юрисдикции, мировыми судьями</w:t>
            </w:r>
          </w:p>
        </w:tc>
        <w:tc>
          <w:tcPr>
            <w:tcW w:w="1701" w:type="dxa"/>
          </w:tcPr>
          <w:p w:rsidR="00861A38" w:rsidRPr="001610A3" w:rsidRDefault="00813793" w:rsidP="007D2B07">
            <w:pPr>
              <w:jc w:val="center"/>
            </w:pPr>
            <w:r>
              <w:lastRenderedPageBreak/>
              <w:t>8716</w:t>
            </w:r>
          </w:p>
        </w:tc>
      </w:tr>
      <w:tr w:rsidR="00861A38" w:rsidRPr="00AC7053" w:rsidTr="00120E46">
        <w:tblPrEx>
          <w:tblLook w:val="01E0" w:firstRow="1" w:lastRow="1" w:firstColumn="1" w:lastColumn="1" w:noHBand="0" w:noVBand="0"/>
        </w:tblPrEx>
        <w:tc>
          <w:tcPr>
            <w:tcW w:w="3827" w:type="dxa"/>
          </w:tcPr>
          <w:p w:rsidR="00861A38" w:rsidRDefault="00861A38" w:rsidP="00F846B7">
            <w:pPr>
              <w:jc w:val="center"/>
            </w:pPr>
            <w:r>
              <w:lastRenderedPageBreak/>
              <w:t>1 08 06000 01 0000 110</w:t>
            </w:r>
          </w:p>
        </w:tc>
        <w:tc>
          <w:tcPr>
            <w:tcW w:w="4430" w:type="dxa"/>
          </w:tcPr>
          <w:p w:rsidR="00861A38" w:rsidRDefault="00861A38" w:rsidP="005312DF">
            <w:r>
              <w:t>Государственная пошлина за совершение действий, связанных с приобретением гражданства Р.Ф. или выходом из гражданства Р.Ф.</w:t>
            </w:r>
          </w:p>
        </w:tc>
        <w:tc>
          <w:tcPr>
            <w:tcW w:w="1701" w:type="dxa"/>
          </w:tcPr>
          <w:p w:rsidR="00861A38" w:rsidRDefault="00813793" w:rsidP="00813793">
            <w:pPr>
              <w:jc w:val="center"/>
            </w:pPr>
            <w:r>
              <w:t>205</w:t>
            </w:r>
          </w:p>
        </w:tc>
      </w:tr>
      <w:tr w:rsidR="00861A38" w:rsidRPr="00AC7053" w:rsidTr="00120E46">
        <w:tblPrEx>
          <w:tblLook w:val="01E0" w:firstRow="1" w:lastRow="1" w:firstColumn="1" w:lastColumn="1" w:noHBand="0" w:noVBand="0"/>
        </w:tblPrEx>
        <w:tc>
          <w:tcPr>
            <w:tcW w:w="3827" w:type="dxa"/>
          </w:tcPr>
          <w:p w:rsidR="00861A38" w:rsidRPr="00AC7053" w:rsidRDefault="00861A38" w:rsidP="005312DF">
            <w:pPr>
              <w:jc w:val="center"/>
            </w:pPr>
            <w:r>
              <w:t>1 08 07000 01 0000 110</w:t>
            </w:r>
          </w:p>
        </w:tc>
        <w:tc>
          <w:tcPr>
            <w:tcW w:w="4430" w:type="dxa"/>
          </w:tcPr>
          <w:p w:rsidR="00861A38" w:rsidRPr="00AC7053" w:rsidRDefault="00861A38" w:rsidP="005312DF">
            <w: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</w:tcPr>
          <w:p w:rsidR="00861A38" w:rsidRDefault="00813793" w:rsidP="003C168B">
            <w:pPr>
              <w:jc w:val="center"/>
            </w:pPr>
            <w:r>
              <w:t>1049</w:t>
            </w:r>
          </w:p>
        </w:tc>
      </w:tr>
      <w:tr w:rsidR="00861A38" w:rsidRPr="00AC7053" w:rsidTr="00120E46">
        <w:tblPrEx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827" w:type="dxa"/>
          </w:tcPr>
          <w:p w:rsidR="00861A38" w:rsidRPr="00AC7053" w:rsidRDefault="00861A38" w:rsidP="005312DF">
            <w:pPr>
              <w:jc w:val="center"/>
              <w:rPr>
                <w:b/>
              </w:rPr>
            </w:pPr>
            <w:r>
              <w:rPr>
                <w:b/>
              </w:rPr>
              <w:t>1 09 00000 00 0000 000</w:t>
            </w:r>
          </w:p>
        </w:tc>
        <w:tc>
          <w:tcPr>
            <w:tcW w:w="4430" w:type="dxa"/>
          </w:tcPr>
          <w:p w:rsidR="00861A38" w:rsidRPr="00AC7053" w:rsidRDefault="00861A38" w:rsidP="005312DF">
            <w:pPr>
              <w:rPr>
                <w:b/>
              </w:rPr>
            </w:pPr>
            <w:r>
              <w:rPr>
                <w:b/>
              </w:rPr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1701" w:type="dxa"/>
          </w:tcPr>
          <w:p w:rsidR="00861A38" w:rsidRDefault="00861A38" w:rsidP="00572578">
            <w:pPr>
              <w:jc w:val="center"/>
              <w:rPr>
                <w:b/>
              </w:rPr>
            </w:pPr>
          </w:p>
        </w:tc>
      </w:tr>
      <w:tr w:rsidR="00861A38" w:rsidRPr="00AC7053" w:rsidTr="00120E46">
        <w:tblPrEx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827" w:type="dxa"/>
          </w:tcPr>
          <w:p w:rsidR="00861A38" w:rsidRPr="00AC7053" w:rsidRDefault="00861A38" w:rsidP="005312DF">
            <w:pPr>
              <w:jc w:val="center"/>
              <w:rPr>
                <w:b/>
              </w:rPr>
            </w:pPr>
            <w:r w:rsidRPr="00AC7053">
              <w:rPr>
                <w:b/>
              </w:rPr>
              <w:t>1 11 00000 00 0000 000</w:t>
            </w:r>
          </w:p>
        </w:tc>
        <w:tc>
          <w:tcPr>
            <w:tcW w:w="4430" w:type="dxa"/>
          </w:tcPr>
          <w:p w:rsidR="00861A38" w:rsidRPr="00AC7053" w:rsidRDefault="00861A38" w:rsidP="005312DF">
            <w:pPr>
              <w:rPr>
                <w:b/>
              </w:rPr>
            </w:pPr>
            <w:r w:rsidRPr="00AC7053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</w:tcPr>
          <w:p w:rsidR="00861A38" w:rsidRPr="00AC7053" w:rsidRDefault="00805B43" w:rsidP="00572578">
            <w:pPr>
              <w:jc w:val="center"/>
              <w:rPr>
                <w:b/>
              </w:rPr>
            </w:pPr>
            <w:r>
              <w:rPr>
                <w:b/>
              </w:rPr>
              <w:t>4665</w:t>
            </w:r>
          </w:p>
        </w:tc>
      </w:tr>
      <w:tr w:rsidR="00E243B1" w:rsidRPr="00AC7053" w:rsidTr="00120E46">
        <w:tblPrEx>
          <w:tblLook w:val="01E0" w:firstRow="1" w:lastRow="1" w:firstColumn="1" w:lastColumn="1" w:noHBand="0" w:noVBand="0"/>
        </w:tblPrEx>
        <w:tc>
          <w:tcPr>
            <w:tcW w:w="3827" w:type="dxa"/>
          </w:tcPr>
          <w:p w:rsidR="00E243B1" w:rsidRPr="00AC7053" w:rsidRDefault="00E243B1" w:rsidP="005312DF">
            <w:pPr>
              <w:jc w:val="center"/>
            </w:pPr>
            <w:r w:rsidRPr="00AC7053">
              <w:t>1 11 05010 00 0000 120</w:t>
            </w:r>
          </w:p>
        </w:tc>
        <w:tc>
          <w:tcPr>
            <w:tcW w:w="4430" w:type="dxa"/>
          </w:tcPr>
          <w:p w:rsidR="00E243B1" w:rsidRPr="00AC7053" w:rsidRDefault="00E243B1" w:rsidP="005312DF">
            <w:pPr>
              <w:rPr>
                <w:i/>
              </w:rPr>
            </w:pPr>
            <w:r w:rsidRPr="00AC7053">
              <w:rPr>
                <w:i/>
              </w:rPr>
              <w:t>Арендная плата за земельные участки</w:t>
            </w:r>
          </w:p>
        </w:tc>
        <w:tc>
          <w:tcPr>
            <w:tcW w:w="1701" w:type="dxa"/>
          </w:tcPr>
          <w:p w:rsidR="00E243B1" w:rsidRPr="00E243B1" w:rsidRDefault="00805B43" w:rsidP="007D2B07">
            <w:pPr>
              <w:jc w:val="center"/>
              <w:rPr>
                <w:bCs/>
              </w:rPr>
            </w:pPr>
            <w:r>
              <w:rPr>
                <w:bCs/>
              </w:rPr>
              <w:t>1864</w:t>
            </w:r>
          </w:p>
        </w:tc>
      </w:tr>
      <w:tr w:rsidR="00E243B1" w:rsidRPr="00AC7053" w:rsidTr="00120E46">
        <w:tblPrEx>
          <w:tblLook w:val="01E0" w:firstRow="1" w:lastRow="1" w:firstColumn="1" w:lastColumn="1" w:noHBand="0" w:noVBand="0"/>
        </w:tblPrEx>
        <w:tc>
          <w:tcPr>
            <w:tcW w:w="3827" w:type="dxa"/>
          </w:tcPr>
          <w:p w:rsidR="00E243B1" w:rsidRPr="00AC7053" w:rsidRDefault="00E243B1" w:rsidP="003056C4">
            <w:pPr>
              <w:jc w:val="center"/>
            </w:pPr>
            <w:r w:rsidRPr="00AC7053">
              <w:t>1 11 0502</w:t>
            </w:r>
            <w:r>
              <w:t>0</w:t>
            </w:r>
            <w:r w:rsidRPr="00AC7053">
              <w:t xml:space="preserve"> 00 0000 120</w:t>
            </w:r>
          </w:p>
        </w:tc>
        <w:tc>
          <w:tcPr>
            <w:tcW w:w="4430" w:type="dxa"/>
          </w:tcPr>
          <w:p w:rsidR="00E243B1" w:rsidRPr="00AC7053" w:rsidRDefault="00E243B1" w:rsidP="005312DF">
            <w:pPr>
              <w:rPr>
                <w:i/>
              </w:rPr>
            </w:pPr>
            <w:r w:rsidRPr="00AC7053">
              <w:rPr>
                <w:i/>
              </w:rPr>
              <w:t>Доходы, получаемые в виде арендной платы, а также средства от продажи права на заключение договоров аренды за земли</w:t>
            </w:r>
          </w:p>
        </w:tc>
        <w:tc>
          <w:tcPr>
            <w:tcW w:w="1701" w:type="dxa"/>
          </w:tcPr>
          <w:p w:rsidR="00E243B1" w:rsidRPr="00E243B1" w:rsidRDefault="00805B43" w:rsidP="0087214B">
            <w:pPr>
              <w:jc w:val="center"/>
            </w:pPr>
            <w:r>
              <w:t>540</w:t>
            </w:r>
          </w:p>
        </w:tc>
      </w:tr>
      <w:tr w:rsidR="00E243B1" w:rsidRPr="00AC7053" w:rsidTr="00120E46">
        <w:tblPrEx>
          <w:tblLook w:val="01E0" w:firstRow="1" w:lastRow="1" w:firstColumn="1" w:lastColumn="1" w:noHBand="0" w:noVBand="0"/>
        </w:tblPrEx>
        <w:tc>
          <w:tcPr>
            <w:tcW w:w="3827" w:type="dxa"/>
          </w:tcPr>
          <w:p w:rsidR="00E243B1" w:rsidRPr="00AC7053" w:rsidRDefault="00E243B1" w:rsidP="005312DF">
            <w:pPr>
              <w:jc w:val="center"/>
            </w:pPr>
            <w:r w:rsidRPr="00AC7053">
              <w:t>1 11 05030 00 0000 120</w:t>
            </w:r>
          </w:p>
        </w:tc>
        <w:tc>
          <w:tcPr>
            <w:tcW w:w="4430" w:type="dxa"/>
          </w:tcPr>
          <w:p w:rsidR="00E243B1" w:rsidRPr="00AC7053" w:rsidRDefault="00E243B1" w:rsidP="005312DF">
            <w:pPr>
              <w:rPr>
                <w:i/>
              </w:rPr>
            </w:pPr>
            <w:r w:rsidRPr="00AC7053">
              <w:rPr>
                <w:i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</w:tcPr>
          <w:p w:rsidR="00E243B1" w:rsidRPr="00E243B1" w:rsidRDefault="00805B43" w:rsidP="0087214B">
            <w:pPr>
              <w:jc w:val="center"/>
            </w:pPr>
            <w:r>
              <w:t>1430</w:t>
            </w:r>
          </w:p>
        </w:tc>
      </w:tr>
      <w:tr w:rsidR="00E243B1" w:rsidRPr="00AC7053" w:rsidTr="00120E46">
        <w:tblPrEx>
          <w:tblLook w:val="01E0" w:firstRow="1" w:lastRow="1" w:firstColumn="1" w:lastColumn="1" w:noHBand="0" w:noVBand="0"/>
        </w:tblPrEx>
        <w:tc>
          <w:tcPr>
            <w:tcW w:w="3827" w:type="dxa"/>
          </w:tcPr>
          <w:p w:rsidR="00E243B1" w:rsidRPr="00AC7053" w:rsidRDefault="00E243B1" w:rsidP="005312DF">
            <w:pPr>
              <w:jc w:val="center"/>
            </w:pPr>
            <w:r w:rsidRPr="00AC7053">
              <w:t>1 11 09000 00 0000 120</w:t>
            </w:r>
          </w:p>
        </w:tc>
        <w:tc>
          <w:tcPr>
            <w:tcW w:w="4430" w:type="dxa"/>
          </w:tcPr>
          <w:p w:rsidR="00E243B1" w:rsidRPr="00F74D6B" w:rsidRDefault="00E243B1" w:rsidP="005312DF">
            <w:pPr>
              <w:rPr>
                <w:i/>
              </w:rPr>
            </w:pPr>
            <w:r w:rsidRPr="00F74D6B">
              <w:rPr>
                <w:i/>
              </w:rPr>
              <w:t>Прочие поступления от использования имущества</w:t>
            </w:r>
          </w:p>
        </w:tc>
        <w:tc>
          <w:tcPr>
            <w:tcW w:w="1701" w:type="dxa"/>
          </w:tcPr>
          <w:p w:rsidR="00E243B1" w:rsidRPr="00E243B1" w:rsidRDefault="00805B43" w:rsidP="0087214B">
            <w:pPr>
              <w:jc w:val="center"/>
            </w:pPr>
            <w:r>
              <w:t>831</w:t>
            </w:r>
          </w:p>
        </w:tc>
      </w:tr>
      <w:tr w:rsidR="00E243B1" w:rsidRPr="00AC7053" w:rsidTr="00120E46">
        <w:tblPrEx>
          <w:tblLook w:val="01E0" w:firstRow="1" w:lastRow="1" w:firstColumn="1" w:lastColumn="1" w:noHBand="0" w:noVBand="0"/>
        </w:tblPrEx>
        <w:tc>
          <w:tcPr>
            <w:tcW w:w="3827" w:type="dxa"/>
          </w:tcPr>
          <w:p w:rsidR="00E243B1" w:rsidRPr="00AC7053" w:rsidRDefault="00E243B1" w:rsidP="005312DF">
            <w:pPr>
              <w:jc w:val="center"/>
              <w:rPr>
                <w:b/>
              </w:rPr>
            </w:pPr>
            <w:r w:rsidRPr="00AC7053">
              <w:rPr>
                <w:b/>
              </w:rPr>
              <w:t>1 12 00000 00 0000 000</w:t>
            </w:r>
          </w:p>
        </w:tc>
        <w:tc>
          <w:tcPr>
            <w:tcW w:w="4430" w:type="dxa"/>
          </w:tcPr>
          <w:p w:rsidR="00E243B1" w:rsidRPr="00AC7053" w:rsidRDefault="00E243B1" w:rsidP="005312DF">
            <w:pPr>
              <w:rPr>
                <w:b/>
              </w:rPr>
            </w:pPr>
            <w:r w:rsidRPr="00AC7053">
              <w:rPr>
                <w:b/>
              </w:rPr>
              <w:t>Платежи при пользовании природными ресурсами</w:t>
            </w:r>
          </w:p>
        </w:tc>
        <w:tc>
          <w:tcPr>
            <w:tcW w:w="1701" w:type="dxa"/>
          </w:tcPr>
          <w:p w:rsidR="00E243B1" w:rsidRPr="00AC7053" w:rsidRDefault="00C42F6B" w:rsidP="005312DF">
            <w:pPr>
              <w:jc w:val="center"/>
              <w:rPr>
                <w:b/>
              </w:rPr>
            </w:pPr>
            <w:r>
              <w:rPr>
                <w:b/>
              </w:rPr>
              <w:t>428</w:t>
            </w:r>
          </w:p>
        </w:tc>
      </w:tr>
      <w:tr w:rsidR="00E243B1" w:rsidRPr="00AC7053" w:rsidTr="00120E46">
        <w:tblPrEx>
          <w:tblLook w:val="01E0" w:firstRow="1" w:lastRow="1" w:firstColumn="1" w:lastColumn="1" w:noHBand="0" w:noVBand="0"/>
        </w:tblPrEx>
        <w:tc>
          <w:tcPr>
            <w:tcW w:w="3827" w:type="dxa"/>
          </w:tcPr>
          <w:p w:rsidR="00E243B1" w:rsidRPr="00AC7053" w:rsidRDefault="00E243B1" w:rsidP="005312DF">
            <w:pPr>
              <w:jc w:val="center"/>
            </w:pPr>
            <w:r w:rsidRPr="00AC7053">
              <w:t>1 12 01000 01 0000 120</w:t>
            </w:r>
          </w:p>
        </w:tc>
        <w:tc>
          <w:tcPr>
            <w:tcW w:w="4430" w:type="dxa"/>
          </w:tcPr>
          <w:p w:rsidR="00E243B1" w:rsidRPr="00AC7053" w:rsidRDefault="00E243B1" w:rsidP="005312DF">
            <w:pPr>
              <w:rPr>
                <w:i/>
              </w:rPr>
            </w:pPr>
            <w:r w:rsidRPr="00AC7053">
              <w:rPr>
                <w:i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</w:tcPr>
          <w:p w:rsidR="00E243B1" w:rsidRPr="00AC7053" w:rsidRDefault="00C42F6B" w:rsidP="00B31303">
            <w:pPr>
              <w:jc w:val="center"/>
            </w:pPr>
            <w:r>
              <w:t>428</w:t>
            </w:r>
          </w:p>
        </w:tc>
      </w:tr>
      <w:tr w:rsidR="00E243B1" w:rsidRPr="00AC7053" w:rsidTr="00120E46">
        <w:tblPrEx>
          <w:tblLook w:val="01E0" w:firstRow="1" w:lastRow="1" w:firstColumn="1" w:lastColumn="1" w:noHBand="0" w:noVBand="0"/>
        </w:tblPrEx>
        <w:tc>
          <w:tcPr>
            <w:tcW w:w="3827" w:type="dxa"/>
          </w:tcPr>
          <w:p w:rsidR="00E243B1" w:rsidRPr="00AC7053" w:rsidRDefault="00E243B1" w:rsidP="005312DF">
            <w:pPr>
              <w:jc w:val="center"/>
              <w:rPr>
                <w:b/>
              </w:rPr>
            </w:pPr>
            <w:r>
              <w:rPr>
                <w:b/>
              </w:rPr>
              <w:t>1 13 00000 00 0000 000</w:t>
            </w:r>
          </w:p>
        </w:tc>
        <w:tc>
          <w:tcPr>
            <w:tcW w:w="4430" w:type="dxa"/>
          </w:tcPr>
          <w:p w:rsidR="00E243B1" w:rsidRPr="00AC7053" w:rsidRDefault="00E243B1" w:rsidP="003F213F">
            <w:pPr>
              <w:rPr>
                <w:b/>
              </w:rPr>
            </w:pPr>
            <w:r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</w:tcPr>
          <w:p w:rsidR="00E243B1" w:rsidRDefault="00C42F6B" w:rsidP="0082482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E243B1" w:rsidRPr="00AC7053" w:rsidTr="00120E46">
        <w:tblPrEx>
          <w:tblLook w:val="01E0" w:firstRow="1" w:lastRow="1" w:firstColumn="1" w:lastColumn="1" w:noHBand="0" w:noVBand="0"/>
        </w:tblPrEx>
        <w:tc>
          <w:tcPr>
            <w:tcW w:w="3827" w:type="dxa"/>
          </w:tcPr>
          <w:p w:rsidR="00E243B1" w:rsidRPr="003F213F" w:rsidRDefault="00E243B1" w:rsidP="005312DF">
            <w:pPr>
              <w:jc w:val="center"/>
            </w:pPr>
            <w:r>
              <w:t>1 13 01000 00 0000 130</w:t>
            </w:r>
          </w:p>
        </w:tc>
        <w:tc>
          <w:tcPr>
            <w:tcW w:w="4430" w:type="dxa"/>
          </w:tcPr>
          <w:p w:rsidR="00E243B1" w:rsidRPr="003F213F" w:rsidRDefault="00E243B1" w:rsidP="003F213F">
            <w:r>
              <w:t>Доходы от оказания платных услуг</w:t>
            </w:r>
          </w:p>
        </w:tc>
        <w:tc>
          <w:tcPr>
            <w:tcW w:w="1701" w:type="dxa"/>
          </w:tcPr>
          <w:p w:rsidR="00E243B1" w:rsidRDefault="00C42F6B" w:rsidP="008332DA">
            <w:pPr>
              <w:jc w:val="center"/>
            </w:pPr>
            <w:r>
              <w:t>5</w:t>
            </w:r>
          </w:p>
        </w:tc>
      </w:tr>
      <w:tr w:rsidR="00E243B1" w:rsidRPr="00AC7053" w:rsidTr="00120E46">
        <w:tblPrEx>
          <w:tblLook w:val="01E0" w:firstRow="1" w:lastRow="1" w:firstColumn="1" w:lastColumn="1" w:noHBand="0" w:noVBand="0"/>
        </w:tblPrEx>
        <w:tc>
          <w:tcPr>
            <w:tcW w:w="3827" w:type="dxa"/>
          </w:tcPr>
          <w:p w:rsidR="00E243B1" w:rsidRPr="003F213F" w:rsidRDefault="00E243B1" w:rsidP="005312DF">
            <w:pPr>
              <w:jc w:val="center"/>
            </w:pPr>
            <w:r w:rsidRPr="003F213F">
              <w:t>1 13 02000 00 0000 130</w:t>
            </w:r>
          </w:p>
        </w:tc>
        <w:tc>
          <w:tcPr>
            <w:tcW w:w="4430" w:type="dxa"/>
          </w:tcPr>
          <w:p w:rsidR="00E243B1" w:rsidRPr="003F213F" w:rsidRDefault="00E243B1" w:rsidP="003F213F">
            <w:r w:rsidRPr="003F213F">
              <w:t>Доходы  от компенсации затрат государства</w:t>
            </w:r>
          </w:p>
        </w:tc>
        <w:tc>
          <w:tcPr>
            <w:tcW w:w="1701" w:type="dxa"/>
          </w:tcPr>
          <w:p w:rsidR="00E243B1" w:rsidRPr="009062D6" w:rsidRDefault="00C42F6B" w:rsidP="00FB7ACB">
            <w:pPr>
              <w:jc w:val="center"/>
            </w:pPr>
            <w:r>
              <w:t>23</w:t>
            </w:r>
          </w:p>
        </w:tc>
      </w:tr>
      <w:tr w:rsidR="00E243B1" w:rsidRPr="00AC7053" w:rsidTr="00120E46">
        <w:tblPrEx>
          <w:tblLook w:val="01E0" w:firstRow="1" w:lastRow="1" w:firstColumn="1" w:lastColumn="1" w:noHBand="0" w:noVBand="0"/>
        </w:tblPrEx>
        <w:tc>
          <w:tcPr>
            <w:tcW w:w="3827" w:type="dxa"/>
          </w:tcPr>
          <w:p w:rsidR="00E243B1" w:rsidRPr="00AC7053" w:rsidRDefault="00E243B1" w:rsidP="005312DF">
            <w:pPr>
              <w:jc w:val="center"/>
              <w:rPr>
                <w:b/>
              </w:rPr>
            </w:pPr>
            <w:r w:rsidRPr="00AC7053">
              <w:rPr>
                <w:b/>
              </w:rPr>
              <w:t>1 14 00000 00 0000 000</w:t>
            </w:r>
          </w:p>
        </w:tc>
        <w:tc>
          <w:tcPr>
            <w:tcW w:w="4430" w:type="dxa"/>
          </w:tcPr>
          <w:p w:rsidR="00E243B1" w:rsidRPr="00AC7053" w:rsidRDefault="00E243B1" w:rsidP="005312DF">
            <w:pPr>
              <w:rPr>
                <w:b/>
              </w:rPr>
            </w:pPr>
            <w:r w:rsidRPr="00AC7053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E243B1" w:rsidRPr="00AC7053" w:rsidRDefault="00C42F6B" w:rsidP="00DF2B47">
            <w:pPr>
              <w:jc w:val="center"/>
              <w:rPr>
                <w:b/>
              </w:rPr>
            </w:pPr>
            <w:r>
              <w:rPr>
                <w:b/>
              </w:rPr>
              <w:t>636</w:t>
            </w:r>
            <w:r w:rsidR="00DF2B47">
              <w:rPr>
                <w:b/>
              </w:rPr>
              <w:t>3</w:t>
            </w:r>
          </w:p>
        </w:tc>
      </w:tr>
      <w:tr w:rsidR="008332DA" w:rsidRPr="00AC7053" w:rsidTr="00120E46">
        <w:tc>
          <w:tcPr>
            <w:tcW w:w="3827" w:type="dxa"/>
          </w:tcPr>
          <w:p w:rsidR="008332DA" w:rsidRPr="00AC7053" w:rsidRDefault="008332DA" w:rsidP="005312DF">
            <w:pPr>
              <w:jc w:val="center"/>
            </w:pPr>
            <w:r>
              <w:t>1 14 01000 00 0000 410</w:t>
            </w:r>
          </w:p>
        </w:tc>
        <w:tc>
          <w:tcPr>
            <w:tcW w:w="4430" w:type="dxa"/>
          </w:tcPr>
          <w:p w:rsidR="008332DA" w:rsidRPr="00AC7053" w:rsidRDefault="008332DA" w:rsidP="005312DF">
            <w:pPr>
              <w:rPr>
                <w:i/>
              </w:rPr>
            </w:pPr>
            <w:r>
              <w:rPr>
                <w:i/>
              </w:rPr>
              <w:t>Доходы от продажи квартир</w:t>
            </w:r>
          </w:p>
        </w:tc>
        <w:tc>
          <w:tcPr>
            <w:tcW w:w="1701" w:type="dxa"/>
          </w:tcPr>
          <w:p w:rsidR="008332DA" w:rsidRDefault="00C42F6B" w:rsidP="00C42F6B">
            <w:pPr>
              <w:jc w:val="center"/>
            </w:pPr>
            <w:r>
              <w:t>4103</w:t>
            </w:r>
          </w:p>
        </w:tc>
      </w:tr>
      <w:tr w:rsidR="00E243B1" w:rsidRPr="00AC7053" w:rsidTr="00120E46">
        <w:tc>
          <w:tcPr>
            <w:tcW w:w="3827" w:type="dxa"/>
          </w:tcPr>
          <w:p w:rsidR="00E243B1" w:rsidRPr="00AC7053" w:rsidRDefault="00E243B1" w:rsidP="005312DF">
            <w:pPr>
              <w:jc w:val="center"/>
            </w:pPr>
            <w:r w:rsidRPr="00AC7053">
              <w:t>1 14 02000 00 0000 000</w:t>
            </w:r>
          </w:p>
        </w:tc>
        <w:tc>
          <w:tcPr>
            <w:tcW w:w="4430" w:type="dxa"/>
          </w:tcPr>
          <w:p w:rsidR="00E243B1" w:rsidRPr="00AC7053" w:rsidRDefault="00E243B1" w:rsidP="005312DF">
            <w:pPr>
              <w:rPr>
                <w:i/>
              </w:rPr>
            </w:pPr>
            <w:r w:rsidRPr="00AC7053">
              <w:rPr>
                <w:i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</w:tcPr>
          <w:p w:rsidR="00E243B1" w:rsidRPr="00AC7053" w:rsidRDefault="00D10B70" w:rsidP="00A4555E">
            <w:pPr>
              <w:jc w:val="center"/>
            </w:pPr>
            <w:r>
              <w:t>-</w:t>
            </w:r>
          </w:p>
        </w:tc>
      </w:tr>
      <w:tr w:rsidR="00E243B1" w:rsidRPr="00AC7053" w:rsidTr="00120E46">
        <w:tc>
          <w:tcPr>
            <w:tcW w:w="3827" w:type="dxa"/>
          </w:tcPr>
          <w:p w:rsidR="00E243B1" w:rsidRPr="00AC7053" w:rsidRDefault="00E243B1" w:rsidP="008E38C4">
            <w:pPr>
              <w:jc w:val="center"/>
            </w:pPr>
            <w:r w:rsidRPr="00AC7053">
              <w:t>1 14 06000 00 0000 4</w:t>
            </w:r>
            <w:r>
              <w:t>3</w:t>
            </w:r>
            <w:r w:rsidRPr="00AC7053">
              <w:t>0</w:t>
            </w:r>
          </w:p>
        </w:tc>
        <w:tc>
          <w:tcPr>
            <w:tcW w:w="4430" w:type="dxa"/>
          </w:tcPr>
          <w:p w:rsidR="00E243B1" w:rsidRPr="00AC7053" w:rsidRDefault="00E243B1" w:rsidP="005312DF">
            <w:pPr>
              <w:rPr>
                <w:i/>
              </w:rPr>
            </w:pPr>
            <w:r w:rsidRPr="00AC7053">
              <w:rPr>
                <w:i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учреждений, а также земельных участков государственных и муниципальных предприятий, в том числе казенных)</w:t>
            </w:r>
          </w:p>
        </w:tc>
        <w:tc>
          <w:tcPr>
            <w:tcW w:w="1701" w:type="dxa"/>
          </w:tcPr>
          <w:p w:rsidR="00E243B1" w:rsidRPr="00AC7053" w:rsidRDefault="00C42F6B" w:rsidP="00BC1E58">
            <w:pPr>
              <w:jc w:val="center"/>
            </w:pPr>
            <w:r>
              <w:t>2260</w:t>
            </w:r>
          </w:p>
        </w:tc>
      </w:tr>
      <w:tr w:rsidR="00E243B1" w:rsidRPr="00AC7053" w:rsidTr="00120E46">
        <w:tc>
          <w:tcPr>
            <w:tcW w:w="3827" w:type="dxa"/>
          </w:tcPr>
          <w:p w:rsidR="00E243B1" w:rsidRPr="00AC7053" w:rsidRDefault="00E243B1" w:rsidP="005312DF">
            <w:pPr>
              <w:jc w:val="center"/>
              <w:rPr>
                <w:b/>
              </w:rPr>
            </w:pPr>
            <w:r w:rsidRPr="00AC7053">
              <w:rPr>
                <w:b/>
              </w:rPr>
              <w:t>1 16 00000 00 0000 000</w:t>
            </w:r>
          </w:p>
        </w:tc>
        <w:tc>
          <w:tcPr>
            <w:tcW w:w="4430" w:type="dxa"/>
          </w:tcPr>
          <w:p w:rsidR="00E243B1" w:rsidRPr="00AC7053" w:rsidRDefault="00E243B1" w:rsidP="005312DF">
            <w:pPr>
              <w:rPr>
                <w:b/>
              </w:rPr>
            </w:pPr>
            <w:r w:rsidRPr="00AC7053">
              <w:rPr>
                <w:b/>
              </w:rPr>
              <w:t>Штрафы, санкции, возмещение ущерба</w:t>
            </w:r>
          </w:p>
        </w:tc>
        <w:tc>
          <w:tcPr>
            <w:tcW w:w="1701" w:type="dxa"/>
          </w:tcPr>
          <w:p w:rsidR="00E243B1" w:rsidRPr="00AC7053" w:rsidRDefault="00DF2B47" w:rsidP="006C179D">
            <w:pPr>
              <w:jc w:val="center"/>
              <w:rPr>
                <w:b/>
              </w:rPr>
            </w:pPr>
            <w:r>
              <w:rPr>
                <w:b/>
              </w:rPr>
              <w:t>419</w:t>
            </w:r>
          </w:p>
        </w:tc>
      </w:tr>
      <w:tr w:rsidR="00E243B1" w:rsidRPr="00AC7053" w:rsidTr="00120E46">
        <w:tc>
          <w:tcPr>
            <w:tcW w:w="3827" w:type="dxa"/>
          </w:tcPr>
          <w:p w:rsidR="00E243B1" w:rsidRPr="00AC7053" w:rsidRDefault="00E243B1" w:rsidP="005312DF">
            <w:pPr>
              <w:jc w:val="center"/>
              <w:rPr>
                <w:b/>
                <w:bCs/>
              </w:rPr>
            </w:pPr>
            <w:r w:rsidRPr="00AC7053">
              <w:rPr>
                <w:b/>
                <w:bCs/>
              </w:rPr>
              <w:t>1 17 00000 00 0000 000</w:t>
            </w:r>
          </w:p>
        </w:tc>
        <w:tc>
          <w:tcPr>
            <w:tcW w:w="4430" w:type="dxa"/>
          </w:tcPr>
          <w:p w:rsidR="00E243B1" w:rsidRPr="00AC7053" w:rsidRDefault="00E243B1" w:rsidP="005312DF">
            <w:pPr>
              <w:rPr>
                <w:b/>
                <w:bCs/>
              </w:rPr>
            </w:pPr>
            <w:r w:rsidRPr="00AC7053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701" w:type="dxa"/>
          </w:tcPr>
          <w:p w:rsidR="00E243B1" w:rsidRPr="00AC7053" w:rsidRDefault="00DF2B47" w:rsidP="00AB01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</w:tr>
      <w:tr w:rsidR="00E243B1" w:rsidRPr="00A47039" w:rsidTr="00A708A8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1" w:rsidRPr="00A708A8" w:rsidRDefault="00E243B1" w:rsidP="00EF64C9">
            <w:pPr>
              <w:jc w:val="center"/>
              <w:rPr>
                <w:b/>
                <w:bCs/>
              </w:rPr>
            </w:pPr>
            <w:r w:rsidRPr="00A708A8">
              <w:rPr>
                <w:b/>
                <w:bCs/>
              </w:rPr>
              <w:t>2 00 00000 00 0000 000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1" w:rsidRPr="00A708A8" w:rsidRDefault="00E243B1" w:rsidP="00EF64C9">
            <w:pPr>
              <w:rPr>
                <w:b/>
                <w:bCs/>
              </w:rPr>
            </w:pPr>
            <w:r w:rsidRPr="00A708A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1" w:rsidRPr="00A708A8" w:rsidRDefault="00DF2B47" w:rsidP="00F361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88485</w:t>
            </w:r>
          </w:p>
        </w:tc>
      </w:tr>
      <w:tr w:rsidR="00E243B1" w:rsidRPr="00A47039" w:rsidTr="00A708A8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1" w:rsidRPr="00A708A8" w:rsidRDefault="00E243B1" w:rsidP="00EF64C9">
            <w:pPr>
              <w:jc w:val="center"/>
              <w:rPr>
                <w:b/>
                <w:bCs/>
              </w:rPr>
            </w:pPr>
            <w:r w:rsidRPr="00A708A8">
              <w:rPr>
                <w:b/>
                <w:bCs/>
              </w:rPr>
              <w:t>2 02 00000 00 0000 000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1" w:rsidRPr="00A47039" w:rsidRDefault="00E243B1" w:rsidP="00EF64C9">
            <w:pPr>
              <w:rPr>
                <w:b/>
                <w:bCs/>
              </w:rPr>
            </w:pPr>
            <w:r w:rsidRPr="00A4703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1" w:rsidRPr="00A47039" w:rsidRDefault="00DF2B47" w:rsidP="00D744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109149</w:t>
            </w:r>
          </w:p>
        </w:tc>
      </w:tr>
      <w:tr w:rsidR="00E243B1" w:rsidRPr="00A47039" w:rsidTr="00A708A8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1" w:rsidRPr="00A708A8" w:rsidRDefault="00E243B1" w:rsidP="004F5A0F">
            <w:pPr>
              <w:jc w:val="center"/>
              <w:rPr>
                <w:b/>
                <w:bCs/>
              </w:rPr>
            </w:pPr>
            <w:r w:rsidRPr="00A708A8">
              <w:rPr>
                <w:b/>
                <w:bCs/>
              </w:rPr>
              <w:t>2 02 1000</w:t>
            </w:r>
            <w:r>
              <w:rPr>
                <w:b/>
                <w:bCs/>
              </w:rPr>
              <w:t>0</w:t>
            </w:r>
            <w:r w:rsidRPr="00A708A8">
              <w:rPr>
                <w:b/>
                <w:bCs/>
              </w:rPr>
              <w:t xml:space="preserve">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1" w:rsidRPr="00A708A8" w:rsidRDefault="00E243B1" w:rsidP="00EF64C9">
            <w:pPr>
              <w:rPr>
                <w:b/>
                <w:bCs/>
              </w:rPr>
            </w:pPr>
            <w:r w:rsidRPr="00A708A8">
              <w:rPr>
                <w:b/>
                <w:bCs/>
              </w:rPr>
              <w:t xml:space="preserve">Дотации от других бюджетов </w:t>
            </w:r>
            <w:r w:rsidRPr="00A708A8">
              <w:rPr>
                <w:b/>
                <w:bCs/>
              </w:rPr>
              <w:lastRenderedPageBreak/>
              <w:t>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1" w:rsidRPr="00A708A8" w:rsidRDefault="00DF2B47" w:rsidP="00DF2B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28593</w:t>
            </w:r>
          </w:p>
        </w:tc>
      </w:tr>
      <w:tr w:rsidR="00E243B1" w:rsidRPr="00A47039" w:rsidTr="00A708A8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1" w:rsidRPr="00074650" w:rsidRDefault="00E243B1" w:rsidP="005C5987">
            <w:pPr>
              <w:jc w:val="center"/>
              <w:rPr>
                <w:bCs/>
              </w:rPr>
            </w:pPr>
            <w:r w:rsidRPr="00074650">
              <w:rPr>
                <w:bCs/>
              </w:rPr>
              <w:lastRenderedPageBreak/>
              <w:t xml:space="preserve">2 02 </w:t>
            </w:r>
            <w:r>
              <w:rPr>
                <w:bCs/>
              </w:rPr>
              <w:t>15</w:t>
            </w:r>
            <w:r w:rsidRPr="00074650">
              <w:rPr>
                <w:bCs/>
              </w:rPr>
              <w:t>001 0</w:t>
            </w:r>
            <w:r>
              <w:rPr>
                <w:bCs/>
              </w:rPr>
              <w:t>0</w:t>
            </w:r>
            <w:r w:rsidRPr="00074650">
              <w:rPr>
                <w:bCs/>
              </w:rPr>
              <w:t xml:space="preserve"> 0000 15</w:t>
            </w:r>
            <w:r>
              <w:rPr>
                <w:bCs/>
              </w:rPr>
              <w:t>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1" w:rsidRPr="00074650" w:rsidRDefault="00E243B1" w:rsidP="00EF64C9">
            <w:pPr>
              <w:rPr>
                <w:bCs/>
              </w:rPr>
            </w:pPr>
            <w:r w:rsidRPr="00074650">
              <w:rPr>
                <w:bCs/>
              </w:rPr>
              <w:t>Дотация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1" w:rsidRPr="00074650" w:rsidRDefault="00DF2B47" w:rsidP="00FB0717">
            <w:pPr>
              <w:jc w:val="center"/>
              <w:rPr>
                <w:bCs/>
              </w:rPr>
            </w:pPr>
            <w:r>
              <w:rPr>
                <w:bCs/>
              </w:rPr>
              <w:t>10000</w:t>
            </w:r>
          </w:p>
        </w:tc>
      </w:tr>
      <w:tr w:rsidR="00E243B1" w:rsidRPr="00A47039" w:rsidTr="00A708A8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1" w:rsidRDefault="00E243B1" w:rsidP="005C5987">
            <w:pPr>
              <w:jc w:val="center"/>
              <w:rPr>
                <w:bCs/>
              </w:rPr>
            </w:pPr>
            <w:r>
              <w:rPr>
                <w:bCs/>
              </w:rPr>
              <w:t>202 15002 00 0000 150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1" w:rsidRPr="005C5987" w:rsidRDefault="00E243B1" w:rsidP="00EF64C9">
            <w:pPr>
              <w:rPr>
                <w:bCs/>
              </w:rPr>
            </w:pPr>
            <w:r w:rsidRPr="005C5987"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1" w:rsidRDefault="00DF2B47" w:rsidP="00C65E57">
            <w:pPr>
              <w:jc w:val="center"/>
              <w:rPr>
                <w:bCs/>
              </w:rPr>
            </w:pPr>
            <w:r>
              <w:rPr>
                <w:bCs/>
              </w:rPr>
              <w:t>18593</w:t>
            </w:r>
          </w:p>
        </w:tc>
      </w:tr>
      <w:tr w:rsidR="00E52728" w:rsidRPr="00A47039" w:rsidTr="00A708A8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28" w:rsidRDefault="00E52728" w:rsidP="005C598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202 19999 00 0000 150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28" w:rsidRPr="005C5987" w:rsidRDefault="00E52728" w:rsidP="00E52728">
            <w:r>
              <w:t>Прочие дотации (дотация на стимулирование повышения качества управления муниципальным ЖКХ за 2022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28" w:rsidRDefault="00C65E57" w:rsidP="006A427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243B1" w:rsidRPr="00A47039" w:rsidTr="00A708A8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1" w:rsidRPr="00A708A8" w:rsidRDefault="00E243B1" w:rsidP="004F5A0F">
            <w:pPr>
              <w:jc w:val="center"/>
              <w:rPr>
                <w:b/>
                <w:bCs/>
              </w:rPr>
            </w:pPr>
            <w:r w:rsidRPr="00A708A8">
              <w:rPr>
                <w:b/>
                <w:bCs/>
              </w:rPr>
              <w:t>2 02 2</w:t>
            </w:r>
            <w:r>
              <w:rPr>
                <w:b/>
                <w:bCs/>
              </w:rPr>
              <w:t>0</w:t>
            </w:r>
            <w:r w:rsidRPr="00A708A8">
              <w:rPr>
                <w:b/>
                <w:bCs/>
              </w:rPr>
              <w:t>000 00 0000 15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1" w:rsidRPr="00A708A8" w:rsidRDefault="00E243B1" w:rsidP="00EF64C9">
            <w:pPr>
              <w:rPr>
                <w:b/>
                <w:bCs/>
              </w:rPr>
            </w:pPr>
            <w:r w:rsidRPr="00A708A8">
              <w:rPr>
                <w:b/>
                <w:bCs/>
              </w:rPr>
              <w:t>Субсидии бюджетам субъектов РФ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1" w:rsidRPr="00A708A8" w:rsidRDefault="00202F49" w:rsidP="00BB79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37349</w:t>
            </w:r>
          </w:p>
        </w:tc>
      </w:tr>
      <w:tr w:rsidR="00202F49" w:rsidRPr="00F7347B" w:rsidTr="008E5E9B">
        <w:trPr>
          <w:trHeight w:val="56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49" w:rsidRDefault="00202F49" w:rsidP="00A12D21">
            <w:pPr>
              <w:jc w:val="center"/>
              <w:rPr>
                <w:bCs/>
              </w:rPr>
            </w:pPr>
            <w:r>
              <w:rPr>
                <w:bCs/>
              </w:rPr>
              <w:t>2 02 25497 00 0000 150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49" w:rsidRDefault="00202F49" w:rsidP="00A12D21">
            <w:pPr>
              <w:rPr>
                <w:bCs/>
              </w:rPr>
            </w:pPr>
            <w:r>
              <w:rPr>
                <w:bCs/>
              </w:rPr>
              <w:t>Субсидии по переселению граждан из аварийного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49" w:rsidRDefault="00202F49" w:rsidP="00207910">
            <w:pPr>
              <w:jc w:val="center"/>
              <w:rPr>
                <w:bCs/>
              </w:rPr>
            </w:pPr>
            <w:r>
              <w:rPr>
                <w:bCs/>
              </w:rPr>
              <w:t>24958</w:t>
            </w:r>
          </w:p>
        </w:tc>
      </w:tr>
      <w:tr w:rsidR="00F7347B" w:rsidRPr="00F7347B" w:rsidTr="008E5E9B">
        <w:trPr>
          <w:trHeight w:val="56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A5" w:rsidRPr="00074650" w:rsidRDefault="00786EA5" w:rsidP="00A12D21">
            <w:pPr>
              <w:jc w:val="center"/>
              <w:rPr>
                <w:bCs/>
              </w:rPr>
            </w:pPr>
            <w:r>
              <w:rPr>
                <w:bCs/>
              </w:rPr>
              <w:t>2 02 25497 00 0000 150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A5" w:rsidRDefault="00786EA5" w:rsidP="00A12D21">
            <w:pPr>
              <w:rPr>
                <w:bCs/>
              </w:rPr>
            </w:pPr>
            <w:r>
              <w:rPr>
                <w:bCs/>
              </w:rPr>
              <w:t>Субсидии по предоставлению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A5" w:rsidRPr="00F7347B" w:rsidRDefault="00202F49" w:rsidP="00207910">
            <w:pPr>
              <w:jc w:val="center"/>
              <w:rPr>
                <w:bCs/>
              </w:rPr>
            </w:pPr>
            <w:r>
              <w:rPr>
                <w:bCs/>
              </w:rPr>
              <w:t>12391</w:t>
            </w:r>
          </w:p>
        </w:tc>
      </w:tr>
      <w:tr w:rsidR="00A045E8" w:rsidRPr="007D6689" w:rsidTr="008E5E9B">
        <w:trPr>
          <w:trHeight w:val="56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E8" w:rsidRPr="00A708A8" w:rsidRDefault="00A045E8" w:rsidP="005D70B4">
            <w:pPr>
              <w:jc w:val="center"/>
              <w:rPr>
                <w:b/>
                <w:bCs/>
              </w:rPr>
            </w:pPr>
            <w:r w:rsidRPr="00A708A8">
              <w:rPr>
                <w:b/>
                <w:bCs/>
              </w:rPr>
              <w:t>2 02 3</w:t>
            </w:r>
            <w:r>
              <w:rPr>
                <w:b/>
                <w:bCs/>
              </w:rPr>
              <w:t>0</w:t>
            </w:r>
            <w:r w:rsidRPr="00A708A8">
              <w:rPr>
                <w:b/>
                <w:bCs/>
              </w:rPr>
              <w:t>000 00 0000 15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E8" w:rsidRPr="00A708A8" w:rsidRDefault="00A045E8" w:rsidP="005D70B4">
            <w:pPr>
              <w:rPr>
                <w:b/>
                <w:bCs/>
              </w:rPr>
            </w:pPr>
            <w:r w:rsidRPr="00A708A8">
              <w:rPr>
                <w:b/>
                <w:bCs/>
              </w:rPr>
              <w:t>Субвенции бюджетам РФ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E8" w:rsidRPr="007E56ED" w:rsidRDefault="00202F49" w:rsidP="00D83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21572</w:t>
            </w:r>
          </w:p>
        </w:tc>
      </w:tr>
      <w:tr w:rsidR="00A045E8" w:rsidRPr="007D6689" w:rsidTr="00A708A8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E8" w:rsidRPr="004D199F" w:rsidRDefault="00A045E8" w:rsidP="005D70B4">
            <w:pPr>
              <w:jc w:val="center"/>
              <w:rPr>
                <w:bCs/>
              </w:rPr>
            </w:pPr>
            <w:r w:rsidRPr="004D199F">
              <w:rPr>
                <w:bCs/>
              </w:rPr>
              <w:t>2 02 30024 00 0000 15</w:t>
            </w:r>
            <w:r>
              <w:rPr>
                <w:bCs/>
              </w:rPr>
              <w:t>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E8" w:rsidRPr="004D199F" w:rsidRDefault="00A045E8" w:rsidP="005D70B4">
            <w:pPr>
              <w:rPr>
                <w:bCs/>
              </w:rPr>
            </w:pPr>
            <w:r w:rsidRPr="004D199F">
              <w:rPr>
                <w:bCs/>
              </w:rPr>
              <w:t xml:space="preserve">Субвенции на  исполнение отдельных государственных полномочий Самарской области по социальной поддержке населения и осуществлению деятельности по  опеке и попечительству в отношении совершеннолетних граждан, нуждающихся в соответствии с законодательством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E8" w:rsidRPr="007E56ED" w:rsidRDefault="002C56D1" w:rsidP="00F23B24">
            <w:pPr>
              <w:jc w:val="center"/>
              <w:rPr>
                <w:bCs/>
              </w:rPr>
            </w:pPr>
            <w:r>
              <w:rPr>
                <w:bCs/>
              </w:rPr>
              <w:t>242</w:t>
            </w:r>
          </w:p>
        </w:tc>
      </w:tr>
      <w:tr w:rsidR="00A045E8" w:rsidRPr="007D6689" w:rsidTr="00A708A8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E8" w:rsidRPr="004D199F" w:rsidRDefault="00A045E8" w:rsidP="005D70B4">
            <w:pPr>
              <w:jc w:val="center"/>
              <w:rPr>
                <w:bCs/>
              </w:rPr>
            </w:pPr>
            <w:r w:rsidRPr="004D199F">
              <w:rPr>
                <w:bCs/>
              </w:rPr>
              <w:t>2 02 30024 00 0000 15</w:t>
            </w:r>
            <w:r>
              <w:rPr>
                <w:bCs/>
              </w:rPr>
              <w:t>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E8" w:rsidRPr="004D199F" w:rsidRDefault="00A045E8" w:rsidP="005D70B4">
            <w:pPr>
              <w:rPr>
                <w:bCs/>
              </w:rPr>
            </w:pPr>
            <w:r w:rsidRPr="004D199F">
              <w:rPr>
                <w:bCs/>
              </w:rPr>
              <w:t xml:space="preserve">Субвенции на исполнение государственных полномочий по осуществлению деятельности по опеке и  попечительству над несовершеннолетними лицами, социальному обслуживанию и социальной поддержке семьи, материнства и детства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E8" w:rsidRPr="00671311" w:rsidRDefault="002C56D1" w:rsidP="00DE0806">
            <w:pPr>
              <w:jc w:val="center"/>
              <w:rPr>
                <w:bCs/>
              </w:rPr>
            </w:pPr>
            <w:r>
              <w:rPr>
                <w:bCs/>
              </w:rPr>
              <w:t>2032</w:t>
            </w:r>
          </w:p>
        </w:tc>
      </w:tr>
      <w:tr w:rsidR="00A045E8" w:rsidRPr="007D6689" w:rsidTr="00A708A8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E8" w:rsidRPr="004D199F" w:rsidRDefault="00A045E8" w:rsidP="005D70B4">
            <w:pPr>
              <w:jc w:val="center"/>
              <w:rPr>
                <w:bCs/>
              </w:rPr>
            </w:pPr>
            <w:r w:rsidRPr="004D199F">
              <w:rPr>
                <w:bCs/>
              </w:rPr>
              <w:t>2 02 30024 00 0000 15</w:t>
            </w:r>
            <w:r>
              <w:rPr>
                <w:bCs/>
              </w:rPr>
              <w:t>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E8" w:rsidRPr="004D199F" w:rsidRDefault="00A045E8" w:rsidP="005D70B4">
            <w:pPr>
              <w:rPr>
                <w:bCs/>
              </w:rPr>
            </w:pPr>
            <w:r w:rsidRPr="004D199F">
              <w:rPr>
                <w:bCs/>
              </w:rPr>
              <w:t xml:space="preserve">Субвенции на  организацию деятельности административных комиссий  городских  округов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E8" w:rsidRPr="00671311" w:rsidRDefault="00757B33" w:rsidP="00861B0C">
            <w:pPr>
              <w:jc w:val="center"/>
              <w:rPr>
                <w:bCs/>
              </w:rPr>
            </w:pPr>
            <w:r>
              <w:rPr>
                <w:bCs/>
              </w:rPr>
              <w:t>229</w:t>
            </w:r>
          </w:p>
        </w:tc>
      </w:tr>
      <w:tr w:rsidR="00A045E8" w:rsidRPr="007D6689" w:rsidTr="00A708A8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E8" w:rsidRPr="004D199F" w:rsidRDefault="00A045E8" w:rsidP="005D70B4">
            <w:pPr>
              <w:jc w:val="center"/>
              <w:rPr>
                <w:bCs/>
              </w:rPr>
            </w:pPr>
            <w:r w:rsidRPr="004D199F">
              <w:rPr>
                <w:bCs/>
              </w:rPr>
              <w:t>2 02 30024 00 0000 15</w:t>
            </w:r>
            <w:r>
              <w:rPr>
                <w:bCs/>
              </w:rPr>
              <w:t>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E8" w:rsidRPr="004D199F" w:rsidRDefault="00A045E8" w:rsidP="005D70B4">
            <w:pPr>
              <w:rPr>
                <w:bCs/>
              </w:rPr>
            </w:pPr>
            <w:r w:rsidRPr="004D199F">
              <w:rPr>
                <w:bCs/>
              </w:rPr>
              <w:t xml:space="preserve">Субвенции  на исполнение  отдельных  государственных полномочий Самарской  области  в сфере охраны  труда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E8" w:rsidRPr="00671311" w:rsidRDefault="004D04AD" w:rsidP="00B27B6F">
            <w:pPr>
              <w:jc w:val="center"/>
              <w:rPr>
                <w:bCs/>
              </w:rPr>
            </w:pPr>
            <w:r>
              <w:rPr>
                <w:bCs/>
              </w:rPr>
              <w:t>288</w:t>
            </w:r>
          </w:p>
        </w:tc>
      </w:tr>
      <w:tr w:rsidR="00A045E8" w:rsidRPr="007D6689" w:rsidTr="00A708A8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E8" w:rsidRPr="004D199F" w:rsidRDefault="00A045E8" w:rsidP="005D70B4">
            <w:pPr>
              <w:jc w:val="center"/>
              <w:rPr>
                <w:bCs/>
              </w:rPr>
            </w:pPr>
            <w:r w:rsidRPr="004D199F">
              <w:rPr>
                <w:bCs/>
              </w:rPr>
              <w:t>2 02 30024 00 0000 15</w:t>
            </w:r>
            <w:r>
              <w:rPr>
                <w:bCs/>
              </w:rPr>
              <w:t>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E8" w:rsidRPr="004D199F" w:rsidRDefault="00A045E8" w:rsidP="005D70B4">
            <w:pPr>
              <w:rPr>
                <w:bCs/>
              </w:rPr>
            </w:pPr>
            <w:r w:rsidRPr="004D199F">
              <w:rPr>
                <w:bCs/>
              </w:rPr>
              <w:t xml:space="preserve">Субвенции на  исполнение отдельных  государственных  полномочий Самарской  области в сфере  архивного  дела </w:t>
            </w:r>
          </w:p>
          <w:p w:rsidR="00A045E8" w:rsidRPr="004D199F" w:rsidRDefault="00A045E8" w:rsidP="005D70B4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E8" w:rsidRPr="00671311" w:rsidRDefault="004D04AD" w:rsidP="00B62AC1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A045E8" w:rsidRPr="007D6689" w:rsidTr="00485810">
        <w:trPr>
          <w:trHeight w:val="122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E8" w:rsidRPr="004D199F" w:rsidRDefault="00A045E8" w:rsidP="005D70B4">
            <w:pPr>
              <w:jc w:val="center"/>
              <w:rPr>
                <w:bCs/>
              </w:rPr>
            </w:pPr>
            <w:r w:rsidRPr="004D199F">
              <w:rPr>
                <w:bCs/>
              </w:rPr>
              <w:t>2 02 30024 00 0000 15</w:t>
            </w:r>
            <w:r>
              <w:rPr>
                <w:bCs/>
              </w:rPr>
              <w:t>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E8" w:rsidRPr="004D199F" w:rsidRDefault="00A045E8" w:rsidP="005D70B4">
            <w:pPr>
              <w:rPr>
                <w:bCs/>
              </w:rPr>
            </w:pPr>
            <w:r w:rsidRPr="004D199F">
              <w:rPr>
                <w:bCs/>
              </w:rPr>
              <w:t>Субвенции на  исполнение отдельных  государственных  полномочий Самарской  области в сфере  охраны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E8" w:rsidRPr="00671311" w:rsidRDefault="004D04AD" w:rsidP="00B62AC1">
            <w:pPr>
              <w:jc w:val="center"/>
              <w:rPr>
                <w:bCs/>
              </w:rPr>
            </w:pPr>
            <w:r>
              <w:rPr>
                <w:bCs/>
              </w:rPr>
              <w:t>238</w:t>
            </w:r>
          </w:p>
        </w:tc>
      </w:tr>
      <w:tr w:rsidR="00A045E8" w:rsidRPr="007D6689" w:rsidTr="00A708A8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E8" w:rsidRPr="004D199F" w:rsidRDefault="00A045E8" w:rsidP="005D70B4">
            <w:pPr>
              <w:jc w:val="center"/>
              <w:rPr>
                <w:bCs/>
              </w:rPr>
            </w:pPr>
            <w:r w:rsidRPr="004D199F">
              <w:rPr>
                <w:bCs/>
              </w:rPr>
              <w:lastRenderedPageBreak/>
              <w:t>2 02 30024 00 0000 15</w:t>
            </w:r>
            <w:r>
              <w:rPr>
                <w:bCs/>
              </w:rPr>
              <w:t>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E8" w:rsidRPr="004D199F" w:rsidRDefault="00A045E8" w:rsidP="005D70B4">
            <w:pPr>
              <w:rPr>
                <w:bCs/>
              </w:rPr>
            </w:pPr>
            <w:r w:rsidRPr="004D199F">
              <w:rPr>
                <w:bCs/>
              </w:rPr>
              <w:t>Субвенции на исполнение переданных полномочий по обеспечению жильем отдельных категорий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E8" w:rsidRPr="00671311" w:rsidRDefault="002C56D1" w:rsidP="00B62AC1">
            <w:pPr>
              <w:jc w:val="center"/>
              <w:rPr>
                <w:bCs/>
              </w:rPr>
            </w:pPr>
            <w:r>
              <w:rPr>
                <w:bCs/>
              </w:rPr>
              <w:t>160</w:t>
            </w:r>
          </w:p>
        </w:tc>
      </w:tr>
      <w:tr w:rsidR="00A045E8" w:rsidRPr="007D6689" w:rsidTr="00A708A8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E8" w:rsidRPr="004D199F" w:rsidRDefault="00A045E8" w:rsidP="005D70B4">
            <w:pPr>
              <w:jc w:val="center"/>
              <w:rPr>
                <w:bCs/>
              </w:rPr>
            </w:pPr>
            <w:r w:rsidRPr="004D199F">
              <w:rPr>
                <w:bCs/>
              </w:rPr>
              <w:t>2 02 30027 00 0000 15</w:t>
            </w:r>
            <w:r>
              <w:rPr>
                <w:bCs/>
              </w:rPr>
              <w:t>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E8" w:rsidRPr="004D199F" w:rsidRDefault="00A045E8" w:rsidP="005D70B4">
            <w:pPr>
              <w:rPr>
                <w:bCs/>
              </w:rPr>
            </w:pPr>
            <w:r w:rsidRPr="004D199F">
              <w:rPr>
                <w:bCs/>
              </w:rPr>
              <w:t xml:space="preserve">Субвенции на  исполнение государственных полномочий по осуществлению денежных выплата на содержание детей, находящихся под опекой и в приемных семьях, на заработную плату приемным родителям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E8" w:rsidRPr="00CE3334" w:rsidRDefault="00202F49" w:rsidP="005D70B4">
            <w:pPr>
              <w:jc w:val="center"/>
              <w:rPr>
                <w:bCs/>
              </w:rPr>
            </w:pPr>
            <w:r>
              <w:rPr>
                <w:bCs/>
              </w:rPr>
              <w:t>1239</w:t>
            </w:r>
          </w:p>
        </w:tc>
      </w:tr>
      <w:tr w:rsidR="00202F49" w:rsidRPr="007D6689" w:rsidTr="00A708A8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49" w:rsidRPr="004D199F" w:rsidRDefault="00202F49" w:rsidP="00202F49">
            <w:pPr>
              <w:jc w:val="center"/>
              <w:rPr>
                <w:bCs/>
              </w:rPr>
            </w:pPr>
            <w:r>
              <w:rPr>
                <w:bCs/>
              </w:rPr>
              <w:t>2 02 35082 00 0000 150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49" w:rsidRDefault="00202F49" w:rsidP="00202F49">
            <w:pPr>
              <w:rPr>
                <w:bCs/>
              </w:rPr>
            </w:pPr>
            <w:r>
              <w:rPr>
                <w:bCs/>
              </w:rPr>
              <w:t>Субвенции на обеспечение детей-сирот и детей, оставшихся без попечения родителей, жилыми помещениями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49" w:rsidRDefault="00202F49" w:rsidP="00693DB8">
            <w:pPr>
              <w:jc w:val="center"/>
              <w:rPr>
                <w:bCs/>
              </w:rPr>
            </w:pPr>
            <w:r>
              <w:rPr>
                <w:bCs/>
              </w:rPr>
              <w:t>13262</w:t>
            </w:r>
          </w:p>
        </w:tc>
      </w:tr>
      <w:tr w:rsidR="00A045E8" w:rsidRPr="007D6689" w:rsidTr="00A708A8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E8" w:rsidRPr="004D199F" w:rsidRDefault="00A045E8" w:rsidP="005D70B4">
            <w:pPr>
              <w:jc w:val="center"/>
              <w:rPr>
                <w:bCs/>
              </w:rPr>
            </w:pPr>
            <w:r w:rsidRPr="004D199F">
              <w:rPr>
                <w:bCs/>
              </w:rPr>
              <w:t>2 02 39999 00 0000 15</w:t>
            </w:r>
            <w:r>
              <w:rPr>
                <w:bCs/>
              </w:rPr>
              <w:t>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E8" w:rsidRPr="004D199F" w:rsidRDefault="00A045E8" w:rsidP="007875B5">
            <w:pPr>
              <w:rPr>
                <w:bCs/>
              </w:rPr>
            </w:pPr>
            <w:r>
              <w:rPr>
                <w:bCs/>
              </w:rPr>
              <w:t>Субвенции на исполнение отдельных государственных полномочий Самарской области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E8" w:rsidRPr="00671311" w:rsidRDefault="00202F49" w:rsidP="004D04AD">
            <w:pPr>
              <w:jc w:val="center"/>
              <w:rPr>
                <w:bCs/>
              </w:rPr>
            </w:pPr>
            <w:r w:rsidRPr="004D04AD">
              <w:rPr>
                <w:bCs/>
              </w:rPr>
              <w:t>386</w:t>
            </w:r>
            <w:r w:rsidR="004D04AD">
              <w:rPr>
                <w:bCs/>
              </w:rPr>
              <w:t>4</w:t>
            </w:r>
          </w:p>
        </w:tc>
      </w:tr>
      <w:tr w:rsidR="00A045E8" w:rsidRPr="007D6689" w:rsidTr="00A708A8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E8" w:rsidRDefault="00A045E8" w:rsidP="00144B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2 02 49999 04 0000 150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E8" w:rsidRDefault="00A045E8" w:rsidP="005D70B4">
            <w:pPr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 на осуществление ежемесячных денежных выплат педработникам 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E8" w:rsidRPr="004D04AD" w:rsidRDefault="004D04AD" w:rsidP="00FB0717">
            <w:pPr>
              <w:jc w:val="center"/>
              <w:rPr>
                <w:b/>
                <w:bCs/>
              </w:rPr>
            </w:pPr>
            <w:r w:rsidRPr="004D04AD">
              <w:rPr>
                <w:b/>
                <w:bCs/>
              </w:rPr>
              <w:t>898</w:t>
            </w:r>
          </w:p>
        </w:tc>
      </w:tr>
      <w:tr w:rsidR="004D04AD" w:rsidRPr="007D6689" w:rsidTr="00A708A8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AD" w:rsidRDefault="004D04AD" w:rsidP="00144B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2 02 49999 04 0000 150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AD" w:rsidRDefault="004D04AD" w:rsidP="00C02870">
            <w:pPr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 на переселение граждан из аварийного жилого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AD" w:rsidRPr="004D04AD" w:rsidRDefault="004D04AD" w:rsidP="00E92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10395</w:t>
            </w:r>
          </w:p>
        </w:tc>
      </w:tr>
      <w:tr w:rsidR="004D04AD" w:rsidRPr="007D6689" w:rsidTr="00A708A8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AD" w:rsidRDefault="004D04AD" w:rsidP="00144B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2 02 49999 04 0000 150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AD" w:rsidRDefault="004D04AD" w:rsidP="004D04AD">
            <w:pPr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 на приобретение жилых помещений , выбывшим из числа участников мероприятий по обеспечению жильем молодых семей в связи с достижением 36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AD" w:rsidRPr="004D04AD" w:rsidRDefault="004D04AD" w:rsidP="00E92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10290</w:t>
            </w:r>
          </w:p>
        </w:tc>
      </w:tr>
      <w:tr w:rsidR="00006F1F" w:rsidRPr="007D6689" w:rsidTr="00A708A8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F" w:rsidRDefault="00006F1F" w:rsidP="00144B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2 02 49999 04 0000 150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F" w:rsidRDefault="00C02870" w:rsidP="00C02870">
            <w:pPr>
              <w:rPr>
                <w:b/>
                <w:bCs/>
              </w:rPr>
            </w:pPr>
            <w:r>
              <w:rPr>
                <w:b/>
                <w:bCs/>
              </w:rPr>
              <w:t>Предоставление ИМБТ на осущ.прием. и ух.за дет. в час.взим.род.пл. за реб.од. из род.котор.отн.к кат. лиц,прин.уч. в СВО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F" w:rsidRPr="004D04AD" w:rsidRDefault="00C02870" w:rsidP="00E927B8">
            <w:pPr>
              <w:jc w:val="center"/>
              <w:rPr>
                <w:b/>
                <w:bCs/>
              </w:rPr>
            </w:pPr>
            <w:r w:rsidRPr="004D04AD">
              <w:rPr>
                <w:b/>
                <w:bCs/>
              </w:rPr>
              <w:t>52</w:t>
            </w:r>
          </w:p>
        </w:tc>
      </w:tr>
      <w:tr w:rsidR="00A045E8" w:rsidRPr="007D6689" w:rsidTr="00A708A8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E8" w:rsidRPr="004D199F" w:rsidRDefault="00A045E8" w:rsidP="005D70B4">
            <w:pPr>
              <w:jc w:val="center"/>
              <w:rPr>
                <w:b/>
                <w:bCs/>
              </w:rPr>
            </w:pPr>
            <w:r w:rsidRPr="004D199F">
              <w:rPr>
                <w:b/>
                <w:bCs/>
              </w:rPr>
              <w:t>2 19 04000 04 0000 15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E8" w:rsidRPr="004D199F" w:rsidRDefault="00A045E8" w:rsidP="005D70B4">
            <w:pPr>
              <w:rPr>
                <w:b/>
                <w:bCs/>
              </w:rPr>
            </w:pPr>
            <w:r w:rsidRPr="004D199F">
              <w:rPr>
                <w:b/>
                <w:bCs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E8" w:rsidRPr="00671311" w:rsidRDefault="00A045E8" w:rsidP="00202F49">
            <w:pPr>
              <w:jc w:val="center"/>
              <w:rPr>
                <w:b/>
                <w:bCs/>
              </w:rPr>
            </w:pPr>
            <w:r w:rsidRPr="00671311">
              <w:rPr>
                <w:b/>
                <w:bCs/>
              </w:rPr>
              <w:t>-</w:t>
            </w:r>
            <w:r w:rsidR="00202F49">
              <w:rPr>
                <w:b/>
                <w:bCs/>
              </w:rPr>
              <w:t>20664</w:t>
            </w:r>
          </w:p>
        </w:tc>
      </w:tr>
    </w:tbl>
    <w:p w:rsidR="005B546F" w:rsidRPr="007D6689" w:rsidRDefault="005B546F">
      <w:pPr>
        <w:rPr>
          <w:sz w:val="28"/>
          <w:szCs w:val="28"/>
        </w:rPr>
      </w:pPr>
    </w:p>
    <w:sectPr w:rsidR="005B546F" w:rsidRPr="007D6689" w:rsidSect="00120E46">
      <w:headerReference w:type="even" r:id="rId9"/>
      <w:pgSz w:w="11906" w:h="16838" w:code="9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45D" w:rsidRDefault="009C145D">
      <w:r>
        <w:separator/>
      </w:r>
    </w:p>
  </w:endnote>
  <w:endnote w:type="continuationSeparator" w:id="0">
    <w:p w:rsidR="009C145D" w:rsidRDefault="009C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45D" w:rsidRDefault="009C145D">
      <w:r>
        <w:separator/>
      </w:r>
    </w:p>
  </w:footnote>
  <w:footnote w:type="continuationSeparator" w:id="0">
    <w:p w:rsidR="009C145D" w:rsidRDefault="009C1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B85" w:rsidRDefault="005565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44B8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44B85" w:rsidRDefault="00144B8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F18C5"/>
    <w:multiLevelType w:val="hybridMultilevel"/>
    <w:tmpl w:val="49A0DC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61"/>
    <w:rsid w:val="00000946"/>
    <w:rsid w:val="000015EC"/>
    <w:rsid w:val="00001C57"/>
    <w:rsid w:val="00002521"/>
    <w:rsid w:val="00002D8F"/>
    <w:rsid w:val="00006C51"/>
    <w:rsid w:val="00006F1F"/>
    <w:rsid w:val="00007417"/>
    <w:rsid w:val="000100BC"/>
    <w:rsid w:val="00011029"/>
    <w:rsid w:val="00011626"/>
    <w:rsid w:val="00011ACC"/>
    <w:rsid w:val="0001503B"/>
    <w:rsid w:val="000152AA"/>
    <w:rsid w:val="00015424"/>
    <w:rsid w:val="00016454"/>
    <w:rsid w:val="00016B7E"/>
    <w:rsid w:val="00022481"/>
    <w:rsid w:val="000235BE"/>
    <w:rsid w:val="000265FE"/>
    <w:rsid w:val="00026ED4"/>
    <w:rsid w:val="0003372A"/>
    <w:rsid w:val="0003455A"/>
    <w:rsid w:val="00034D74"/>
    <w:rsid w:val="000366C7"/>
    <w:rsid w:val="00036737"/>
    <w:rsid w:val="00043D00"/>
    <w:rsid w:val="0004685C"/>
    <w:rsid w:val="000516E8"/>
    <w:rsid w:val="0005281B"/>
    <w:rsid w:val="00052E35"/>
    <w:rsid w:val="00053A4A"/>
    <w:rsid w:val="000541EF"/>
    <w:rsid w:val="00056196"/>
    <w:rsid w:val="000562D9"/>
    <w:rsid w:val="00056D68"/>
    <w:rsid w:val="00056D8F"/>
    <w:rsid w:val="00061E4A"/>
    <w:rsid w:val="00062197"/>
    <w:rsid w:val="00062369"/>
    <w:rsid w:val="0006273E"/>
    <w:rsid w:val="00062A76"/>
    <w:rsid w:val="000654A1"/>
    <w:rsid w:val="00066342"/>
    <w:rsid w:val="000676B7"/>
    <w:rsid w:val="000679AB"/>
    <w:rsid w:val="00067D07"/>
    <w:rsid w:val="00067E9A"/>
    <w:rsid w:val="00070718"/>
    <w:rsid w:val="000739A6"/>
    <w:rsid w:val="00074200"/>
    <w:rsid w:val="00074560"/>
    <w:rsid w:val="00074650"/>
    <w:rsid w:val="000754C6"/>
    <w:rsid w:val="00077DD4"/>
    <w:rsid w:val="000804C9"/>
    <w:rsid w:val="0008083C"/>
    <w:rsid w:val="000819D5"/>
    <w:rsid w:val="00085035"/>
    <w:rsid w:val="00086180"/>
    <w:rsid w:val="00091BCA"/>
    <w:rsid w:val="00091C1F"/>
    <w:rsid w:val="000932DE"/>
    <w:rsid w:val="00094AD7"/>
    <w:rsid w:val="00095909"/>
    <w:rsid w:val="00095E34"/>
    <w:rsid w:val="0009612F"/>
    <w:rsid w:val="00096262"/>
    <w:rsid w:val="0009751A"/>
    <w:rsid w:val="000A0681"/>
    <w:rsid w:val="000A1FEC"/>
    <w:rsid w:val="000A223E"/>
    <w:rsid w:val="000A33A9"/>
    <w:rsid w:val="000A3B7A"/>
    <w:rsid w:val="000A66F3"/>
    <w:rsid w:val="000A680D"/>
    <w:rsid w:val="000A6FDB"/>
    <w:rsid w:val="000B16F0"/>
    <w:rsid w:val="000B37BC"/>
    <w:rsid w:val="000C079D"/>
    <w:rsid w:val="000C10FC"/>
    <w:rsid w:val="000C1B32"/>
    <w:rsid w:val="000C35AE"/>
    <w:rsid w:val="000C6C54"/>
    <w:rsid w:val="000C77DE"/>
    <w:rsid w:val="000E09EF"/>
    <w:rsid w:val="000E31D5"/>
    <w:rsid w:val="000E4FF3"/>
    <w:rsid w:val="000E5DB7"/>
    <w:rsid w:val="000E6098"/>
    <w:rsid w:val="000E6291"/>
    <w:rsid w:val="000E6578"/>
    <w:rsid w:val="000E7FA1"/>
    <w:rsid w:val="000F00D6"/>
    <w:rsid w:val="000F4F3B"/>
    <w:rsid w:val="000F5E9F"/>
    <w:rsid w:val="000F6661"/>
    <w:rsid w:val="000F6B45"/>
    <w:rsid w:val="00100D95"/>
    <w:rsid w:val="00101AEA"/>
    <w:rsid w:val="001036AB"/>
    <w:rsid w:val="00106863"/>
    <w:rsid w:val="00107334"/>
    <w:rsid w:val="00107AC5"/>
    <w:rsid w:val="00114AF9"/>
    <w:rsid w:val="001157B8"/>
    <w:rsid w:val="001162C0"/>
    <w:rsid w:val="00116E5A"/>
    <w:rsid w:val="00120728"/>
    <w:rsid w:val="00120E46"/>
    <w:rsid w:val="00121B54"/>
    <w:rsid w:val="0012216B"/>
    <w:rsid w:val="00122F4F"/>
    <w:rsid w:val="0012644C"/>
    <w:rsid w:val="00127032"/>
    <w:rsid w:val="00131862"/>
    <w:rsid w:val="00133580"/>
    <w:rsid w:val="00134FED"/>
    <w:rsid w:val="001352B3"/>
    <w:rsid w:val="00136528"/>
    <w:rsid w:val="00136ED9"/>
    <w:rsid w:val="001373A0"/>
    <w:rsid w:val="0013746E"/>
    <w:rsid w:val="00141E66"/>
    <w:rsid w:val="0014360B"/>
    <w:rsid w:val="00144B85"/>
    <w:rsid w:val="001463F4"/>
    <w:rsid w:val="001466C5"/>
    <w:rsid w:val="001479B0"/>
    <w:rsid w:val="00147D32"/>
    <w:rsid w:val="0015098B"/>
    <w:rsid w:val="00151212"/>
    <w:rsid w:val="00154067"/>
    <w:rsid w:val="001547CF"/>
    <w:rsid w:val="00156C21"/>
    <w:rsid w:val="00157403"/>
    <w:rsid w:val="00157480"/>
    <w:rsid w:val="00160847"/>
    <w:rsid w:val="00160B8E"/>
    <w:rsid w:val="001610A3"/>
    <w:rsid w:val="001619A1"/>
    <w:rsid w:val="0016286B"/>
    <w:rsid w:val="00165A4F"/>
    <w:rsid w:val="00166660"/>
    <w:rsid w:val="00166E51"/>
    <w:rsid w:val="00172B03"/>
    <w:rsid w:val="0017321D"/>
    <w:rsid w:val="00174C84"/>
    <w:rsid w:val="00175015"/>
    <w:rsid w:val="00175517"/>
    <w:rsid w:val="00175A56"/>
    <w:rsid w:val="00180FBB"/>
    <w:rsid w:val="0018250F"/>
    <w:rsid w:val="00182A99"/>
    <w:rsid w:val="00183AB9"/>
    <w:rsid w:val="00183E8E"/>
    <w:rsid w:val="00190A8F"/>
    <w:rsid w:val="00191B0C"/>
    <w:rsid w:val="00191BF9"/>
    <w:rsid w:val="00192100"/>
    <w:rsid w:val="0019214F"/>
    <w:rsid w:val="00194EF4"/>
    <w:rsid w:val="001963C4"/>
    <w:rsid w:val="001966ED"/>
    <w:rsid w:val="00197E0C"/>
    <w:rsid w:val="001A01BA"/>
    <w:rsid w:val="001A02AF"/>
    <w:rsid w:val="001A0452"/>
    <w:rsid w:val="001A0A00"/>
    <w:rsid w:val="001A0FDA"/>
    <w:rsid w:val="001A1636"/>
    <w:rsid w:val="001A2B17"/>
    <w:rsid w:val="001A6668"/>
    <w:rsid w:val="001A6786"/>
    <w:rsid w:val="001A7CDF"/>
    <w:rsid w:val="001B00C4"/>
    <w:rsid w:val="001B0762"/>
    <w:rsid w:val="001B2487"/>
    <w:rsid w:val="001B48C3"/>
    <w:rsid w:val="001B58A3"/>
    <w:rsid w:val="001C0CB2"/>
    <w:rsid w:val="001C1809"/>
    <w:rsid w:val="001C289D"/>
    <w:rsid w:val="001C367A"/>
    <w:rsid w:val="001C4051"/>
    <w:rsid w:val="001C5014"/>
    <w:rsid w:val="001C6580"/>
    <w:rsid w:val="001C747F"/>
    <w:rsid w:val="001D0DCA"/>
    <w:rsid w:val="001D108E"/>
    <w:rsid w:val="001D2BE5"/>
    <w:rsid w:val="001D3213"/>
    <w:rsid w:val="001D61B3"/>
    <w:rsid w:val="001D656E"/>
    <w:rsid w:val="001D66B8"/>
    <w:rsid w:val="001D66EF"/>
    <w:rsid w:val="001E2327"/>
    <w:rsid w:val="001E33BA"/>
    <w:rsid w:val="001E3EC2"/>
    <w:rsid w:val="001F6010"/>
    <w:rsid w:val="001F68BC"/>
    <w:rsid w:val="001F69C8"/>
    <w:rsid w:val="00200072"/>
    <w:rsid w:val="00202856"/>
    <w:rsid w:val="002029EC"/>
    <w:rsid w:val="00202BF2"/>
    <w:rsid w:val="00202F49"/>
    <w:rsid w:val="00203C69"/>
    <w:rsid w:val="002041E5"/>
    <w:rsid w:val="002050DA"/>
    <w:rsid w:val="00205B8A"/>
    <w:rsid w:val="0020603E"/>
    <w:rsid w:val="00207910"/>
    <w:rsid w:val="00212B68"/>
    <w:rsid w:val="00213616"/>
    <w:rsid w:val="00213F27"/>
    <w:rsid w:val="00217280"/>
    <w:rsid w:val="00220AFE"/>
    <w:rsid w:val="00221CCA"/>
    <w:rsid w:val="00221D91"/>
    <w:rsid w:val="002226CA"/>
    <w:rsid w:val="00223818"/>
    <w:rsid w:val="0022411E"/>
    <w:rsid w:val="00225E0E"/>
    <w:rsid w:val="00226A45"/>
    <w:rsid w:val="00226C2F"/>
    <w:rsid w:val="00227E47"/>
    <w:rsid w:val="0023151F"/>
    <w:rsid w:val="00231B81"/>
    <w:rsid w:val="002321D2"/>
    <w:rsid w:val="0023407E"/>
    <w:rsid w:val="002344F5"/>
    <w:rsid w:val="0023588C"/>
    <w:rsid w:val="002363B0"/>
    <w:rsid w:val="002404F6"/>
    <w:rsid w:val="00240955"/>
    <w:rsid w:val="002409FE"/>
    <w:rsid w:val="00241C61"/>
    <w:rsid w:val="00243C24"/>
    <w:rsid w:val="00243C88"/>
    <w:rsid w:val="002503F9"/>
    <w:rsid w:val="00250DD4"/>
    <w:rsid w:val="00251DB6"/>
    <w:rsid w:val="00251E84"/>
    <w:rsid w:val="00253740"/>
    <w:rsid w:val="002551CC"/>
    <w:rsid w:val="00256A53"/>
    <w:rsid w:val="002575CF"/>
    <w:rsid w:val="00257936"/>
    <w:rsid w:val="00261324"/>
    <w:rsid w:val="00263E74"/>
    <w:rsid w:val="00264009"/>
    <w:rsid w:val="0026400F"/>
    <w:rsid w:val="00264312"/>
    <w:rsid w:val="00264DDC"/>
    <w:rsid w:val="00264DF8"/>
    <w:rsid w:val="00265CAD"/>
    <w:rsid w:val="00266E7E"/>
    <w:rsid w:val="00267351"/>
    <w:rsid w:val="00270236"/>
    <w:rsid w:val="002739D7"/>
    <w:rsid w:val="00275FC2"/>
    <w:rsid w:val="00276C85"/>
    <w:rsid w:val="0028241B"/>
    <w:rsid w:val="002835B4"/>
    <w:rsid w:val="00283F24"/>
    <w:rsid w:val="002862B1"/>
    <w:rsid w:val="00287AC2"/>
    <w:rsid w:val="0029006E"/>
    <w:rsid w:val="002918F3"/>
    <w:rsid w:val="002966A2"/>
    <w:rsid w:val="002969B3"/>
    <w:rsid w:val="002A0065"/>
    <w:rsid w:val="002A171D"/>
    <w:rsid w:val="002A2A61"/>
    <w:rsid w:val="002A4694"/>
    <w:rsid w:val="002A4DD0"/>
    <w:rsid w:val="002A4FBC"/>
    <w:rsid w:val="002A55BD"/>
    <w:rsid w:val="002A5846"/>
    <w:rsid w:val="002A7923"/>
    <w:rsid w:val="002B0979"/>
    <w:rsid w:val="002B0D18"/>
    <w:rsid w:val="002B35A7"/>
    <w:rsid w:val="002B55FE"/>
    <w:rsid w:val="002B6515"/>
    <w:rsid w:val="002B6C16"/>
    <w:rsid w:val="002C049D"/>
    <w:rsid w:val="002C04C5"/>
    <w:rsid w:val="002C0A2B"/>
    <w:rsid w:val="002C2ED3"/>
    <w:rsid w:val="002C4F63"/>
    <w:rsid w:val="002C56D1"/>
    <w:rsid w:val="002C5764"/>
    <w:rsid w:val="002C598A"/>
    <w:rsid w:val="002C7692"/>
    <w:rsid w:val="002D0A70"/>
    <w:rsid w:val="002D34AA"/>
    <w:rsid w:val="002D3D8B"/>
    <w:rsid w:val="002D7213"/>
    <w:rsid w:val="002E0F62"/>
    <w:rsid w:val="002E3BDB"/>
    <w:rsid w:val="002E6573"/>
    <w:rsid w:val="002E7A23"/>
    <w:rsid w:val="002E7B5E"/>
    <w:rsid w:val="002E7BB4"/>
    <w:rsid w:val="002F3EDD"/>
    <w:rsid w:val="00300E69"/>
    <w:rsid w:val="0030166F"/>
    <w:rsid w:val="00305020"/>
    <w:rsid w:val="003056C4"/>
    <w:rsid w:val="00311368"/>
    <w:rsid w:val="00311540"/>
    <w:rsid w:val="00311B29"/>
    <w:rsid w:val="003127DF"/>
    <w:rsid w:val="003132BD"/>
    <w:rsid w:val="00314B22"/>
    <w:rsid w:val="0031535B"/>
    <w:rsid w:val="00320A1E"/>
    <w:rsid w:val="003229C3"/>
    <w:rsid w:val="00323117"/>
    <w:rsid w:val="003247B9"/>
    <w:rsid w:val="00326857"/>
    <w:rsid w:val="003278D4"/>
    <w:rsid w:val="00330553"/>
    <w:rsid w:val="003306C0"/>
    <w:rsid w:val="00330AAD"/>
    <w:rsid w:val="00332389"/>
    <w:rsid w:val="0033517B"/>
    <w:rsid w:val="00335BBD"/>
    <w:rsid w:val="003403D0"/>
    <w:rsid w:val="00340D27"/>
    <w:rsid w:val="00341755"/>
    <w:rsid w:val="00341FCF"/>
    <w:rsid w:val="00342888"/>
    <w:rsid w:val="00345F81"/>
    <w:rsid w:val="00346A96"/>
    <w:rsid w:val="00347F2A"/>
    <w:rsid w:val="003501A5"/>
    <w:rsid w:val="003511FD"/>
    <w:rsid w:val="00353F40"/>
    <w:rsid w:val="00355948"/>
    <w:rsid w:val="00355AEF"/>
    <w:rsid w:val="00357CBB"/>
    <w:rsid w:val="00357FDE"/>
    <w:rsid w:val="00360A82"/>
    <w:rsid w:val="003638D8"/>
    <w:rsid w:val="0036432A"/>
    <w:rsid w:val="00367C02"/>
    <w:rsid w:val="003702BF"/>
    <w:rsid w:val="00370D81"/>
    <w:rsid w:val="00375B08"/>
    <w:rsid w:val="00376E72"/>
    <w:rsid w:val="00376FFD"/>
    <w:rsid w:val="00377036"/>
    <w:rsid w:val="00377847"/>
    <w:rsid w:val="003803B6"/>
    <w:rsid w:val="0038092E"/>
    <w:rsid w:val="00380E49"/>
    <w:rsid w:val="0038127F"/>
    <w:rsid w:val="003823D2"/>
    <w:rsid w:val="003827BA"/>
    <w:rsid w:val="00382AAF"/>
    <w:rsid w:val="003836C9"/>
    <w:rsid w:val="003863A9"/>
    <w:rsid w:val="0038688B"/>
    <w:rsid w:val="003875B1"/>
    <w:rsid w:val="00387DE2"/>
    <w:rsid w:val="0039085C"/>
    <w:rsid w:val="0039297B"/>
    <w:rsid w:val="00394ED4"/>
    <w:rsid w:val="00396EA8"/>
    <w:rsid w:val="00397CD9"/>
    <w:rsid w:val="003A0411"/>
    <w:rsid w:val="003A4794"/>
    <w:rsid w:val="003A5689"/>
    <w:rsid w:val="003A5C55"/>
    <w:rsid w:val="003A62AC"/>
    <w:rsid w:val="003B0080"/>
    <w:rsid w:val="003B55CA"/>
    <w:rsid w:val="003B6A97"/>
    <w:rsid w:val="003C168B"/>
    <w:rsid w:val="003C1FF8"/>
    <w:rsid w:val="003C25BB"/>
    <w:rsid w:val="003C2EFC"/>
    <w:rsid w:val="003C300E"/>
    <w:rsid w:val="003C4DBE"/>
    <w:rsid w:val="003C4F54"/>
    <w:rsid w:val="003C5359"/>
    <w:rsid w:val="003D388D"/>
    <w:rsid w:val="003D4E1C"/>
    <w:rsid w:val="003D581D"/>
    <w:rsid w:val="003D6A05"/>
    <w:rsid w:val="003E1E4D"/>
    <w:rsid w:val="003E2667"/>
    <w:rsid w:val="003E33B7"/>
    <w:rsid w:val="003F14A9"/>
    <w:rsid w:val="003F1EDD"/>
    <w:rsid w:val="003F213F"/>
    <w:rsid w:val="003F4E2A"/>
    <w:rsid w:val="003F51B0"/>
    <w:rsid w:val="003F71A0"/>
    <w:rsid w:val="00400ED1"/>
    <w:rsid w:val="0040252D"/>
    <w:rsid w:val="00402B7A"/>
    <w:rsid w:val="00403C85"/>
    <w:rsid w:val="00403EC8"/>
    <w:rsid w:val="00406D75"/>
    <w:rsid w:val="004105CB"/>
    <w:rsid w:val="00410D84"/>
    <w:rsid w:val="00413E98"/>
    <w:rsid w:val="00413EB8"/>
    <w:rsid w:val="0041476A"/>
    <w:rsid w:val="004157FD"/>
    <w:rsid w:val="00415F2A"/>
    <w:rsid w:val="00417238"/>
    <w:rsid w:val="00417E90"/>
    <w:rsid w:val="004218EF"/>
    <w:rsid w:val="00422315"/>
    <w:rsid w:val="004227CE"/>
    <w:rsid w:val="004260F0"/>
    <w:rsid w:val="00426232"/>
    <w:rsid w:val="004267E0"/>
    <w:rsid w:val="00426978"/>
    <w:rsid w:val="0042706D"/>
    <w:rsid w:val="0042714B"/>
    <w:rsid w:val="00433DE1"/>
    <w:rsid w:val="00434779"/>
    <w:rsid w:val="00435214"/>
    <w:rsid w:val="00436ED5"/>
    <w:rsid w:val="00437EB5"/>
    <w:rsid w:val="004416F7"/>
    <w:rsid w:val="0044182A"/>
    <w:rsid w:val="00443DE1"/>
    <w:rsid w:val="00443F9C"/>
    <w:rsid w:val="004455DC"/>
    <w:rsid w:val="00446BF8"/>
    <w:rsid w:val="0045152A"/>
    <w:rsid w:val="0045175F"/>
    <w:rsid w:val="004526CC"/>
    <w:rsid w:val="0045442C"/>
    <w:rsid w:val="0045793C"/>
    <w:rsid w:val="00457A27"/>
    <w:rsid w:val="0046066E"/>
    <w:rsid w:val="004633D8"/>
    <w:rsid w:val="004637D3"/>
    <w:rsid w:val="00464229"/>
    <w:rsid w:val="00464F9F"/>
    <w:rsid w:val="004664A1"/>
    <w:rsid w:val="00466744"/>
    <w:rsid w:val="00470CFD"/>
    <w:rsid w:val="00476E39"/>
    <w:rsid w:val="00482CC5"/>
    <w:rsid w:val="00484EB7"/>
    <w:rsid w:val="004851B0"/>
    <w:rsid w:val="00485810"/>
    <w:rsid w:val="00486464"/>
    <w:rsid w:val="00493C64"/>
    <w:rsid w:val="0049592F"/>
    <w:rsid w:val="004A0D67"/>
    <w:rsid w:val="004A15A7"/>
    <w:rsid w:val="004A20D9"/>
    <w:rsid w:val="004A246F"/>
    <w:rsid w:val="004A2F4E"/>
    <w:rsid w:val="004A37B3"/>
    <w:rsid w:val="004B1CB6"/>
    <w:rsid w:val="004B277F"/>
    <w:rsid w:val="004B27B1"/>
    <w:rsid w:val="004B3FED"/>
    <w:rsid w:val="004B57DD"/>
    <w:rsid w:val="004B6CFD"/>
    <w:rsid w:val="004C0E18"/>
    <w:rsid w:val="004C2675"/>
    <w:rsid w:val="004C2B2D"/>
    <w:rsid w:val="004C37D1"/>
    <w:rsid w:val="004C38C4"/>
    <w:rsid w:val="004C4697"/>
    <w:rsid w:val="004C4D3D"/>
    <w:rsid w:val="004D04AD"/>
    <w:rsid w:val="004D05A3"/>
    <w:rsid w:val="004D2235"/>
    <w:rsid w:val="004D2743"/>
    <w:rsid w:val="004D2975"/>
    <w:rsid w:val="004D3191"/>
    <w:rsid w:val="004D454E"/>
    <w:rsid w:val="004D490F"/>
    <w:rsid w:val="004D49DF"/>
    <w:rsid w:val="004D60D3"/>
    <w:rsid w:val="004E174B"/>
    <w:rsid w:val="004E18E7"/>
    <w:rsid w:val="004E7127"/>
    <w:rsid w:val="004F5A0F"/>
    <w:rsid w:val="004F6169"/>
    <w:rsid w:val="004F7390"/>
    <w:rsid w:val="00500533"/>
    <w:rsid w:val="005011B4"/>
    <w:rsid w:val="0050124F"/>
    <w:rsid w:val="00506DD9"/>
    <w:rsid w:val="00507948"/>
    <w:rsid w:val="00510689"/>
    <w:rsid w:val="00510A51"/>
    <w:rsid w:val="005123C8"/>
    <w:rsid w:val="005152DE"/>
    <w:rsid w:val="005164B6"/>
    <w:rsid w:val="005175CE"/>
    <w:rsid w:val="005208B1"/>
    <w:rsid w:val="00520D8D"/>
    <w:rsid w:val="005222AB"/>
    <w:rsid w:val="005235D8"/>
    <w:rsid w:val="005312DF"/>
    <w:rsid w:val="005345FD"/>
    <w:rsid w:val="005368E7"/>
    <w:rsid w:val="005378D9"/>
    <w:rsid w:val="00540A47"/>
    <w:rsid w:val="00540CCD"/>
    <w:rsid w:val="005410E7"/>
    <w:rsid w:val="005411A5"/>
    <w:rsid w:val="00543355"/>
    <w:rsid w:val="005435E7"/>
    <w:rsid w:val="0054620D"/>
    <w:rsid w:val="0054695F"/>
    <w:rsid w:val="0054701E"/>
    <w:rsid w:val="00547B19"/>
    <w:rsid w:val="005501CD"/>
    <w:rsid w:val="005505D3"/>
    <w:rsid w:val="00550EF9"/>
    <w:rsid w:val="0055196F"/>
    <w:rsid w:val="0055331E"/>
    <w:rsid w:val="005535A7"/>
    <w:rsid w:val="005549B5"/>
    <w:rsid w:val="00554D88"/>
    <w:rsid w:val="00554E73"/>
    <w:rsid w:val="00555B81"/>
    <w:rsid w:val="005565E4"/>
    <w:rsid w:val="00560968"/>
    <w:rsid w:val="00560F0D"/>
    <w:rsid w:val="00561B6F"/>
    <w:rsid w:val="00561D65"/>
    <w:rsid w:val="0056299D"/>
    <w:rsid w:val="005669DA"/>
    <w:rsid w:val="00566B94"/>
    <w:rsid w:val="00567110"/>
    <w:rsid w:val="0057003A"/>
    <w:rsid w:val="0057111D"/>
    <w:rsid w:val="005718C4"/>
    <w:rsid w:val="00571B34"/>
    <w:rsid w:val="00572283"/>
    <w:rsid w:val="00572578"/>
    <w:rsid w:val="00574E00"/>
    <w:rsid w:val="005750F2"/>
    <w:rsid w:val="00584AAF"/>
    <w:rsid w:val="00585E14"/>
    <w:rsid w:val="00586547"/>
    <w:rsid w:val="005900A6"/>
    <w:rsid w:val="00590E99"/>
    <w:rsid w:val="0059415E"/>
    <w:rsid w:val="00596FF2"/>
    <w:rsid w:val="005A00BC"/>
    <w:rsid w:val="005A0481"/>
    <w:rsid w:val="005A072E"/>
    <w:rsid w:val="005A333B"/>
    <w:rsid w:val="005A3392"/>
    <w:rsid w:val="005A6E2F"/>
    <w:rsid w:val="005A7844"/>
    <w:rsid w:val="005B1489"/>
    <w:rsid w:val="005B37A8"/>
    <w:rsid w:val="005B41FA"/>
    <w:rsid w:val="005B546F"/>
    <w:rsid w:val="005C0C53"/>
    <w:rsid w:val="005C123C"/>
    <w:rsid w:val="005C2796"/>
    <w:rsid w:val="005C3DD3"/>
    <w:rsid w:val="005C5987"/>
    <w:rsid w:val="005C5BA9"/>
    <w:rsid w:val="005D0141"/>
    <w:rsid w:val="005D045E"/>
    <w:rsid w:val="005D178D"/>
    <w:rsid w:val="005D3E9A"/>
    <w:rsid w:val="005D59DF"/>
    <w:rsid w:val="005D70B4"/>
    <w:rsid w:val="005E15CB"/>
    <w:rsid w:val="005E2537"/>
    <w:rsid w:val="005E2635"/>
    <w:rsid w:val="005E32CE"/>
    <w:rsid w:val="005E4138"/>
    <w:rsid w:val="005E5641"/>
    <w:rsid w:val="005E5834"/>
    <w:rsid w:val="005E66EE"/>
    <w:rsid w:val="005E6DF0"/>
    <w:rsid w:val="005E747A"/>
    <w:rsid w:val="005F05E7"/>
    <w:rsid w:val="005F2622"/>
    <w:rsid w:val="005F3F8D"/>
    <w:rsid w:val="005F7320"/>
    <w:rsid w:val="006003A1"/>
    <w:rsid w:val="00600C9B"/>
    <w:rsid w:val="00601C89"/>
    <w:rsid w:val="006033C0"/>
    <w:rsid w:val="00603499"/>
    <w:rsid w:val="00604C2E"/>
    <w:rsid w:val="0060607A"/>
    <w:rsid w:val="00610F92"/>
    <w:rsid w:val="00611BD9"/>
    <w:rsid w:val="00612EA2"/>
    <w:rsid w:val="006131B4"/>
    <w:rsid w:val="006133E4"/>
    <w:rsid w:val="00617E5D"/>
    <w:rsid w:val="006209F1"/>
    <w:rsid w:val="00621C71"/>
    <w:rsid w:val="00622790"/>
    <w:rsid w:val="00623EC3"/>
    <w:rsid w:val="006250BE"/>
    <w:rsid w:val="0063148E"/>
    <w:rsid w:val="00633971"/>
    <w:rsid w:val="00633B73"/>
    <w:rsid w:val="00633B8B"/>
    <w:rsid w:val="0063499F"/>
    <w:rsid w:val="0063501A"/>
    <w:rsid w:val="0063608D"/>
    <w:rsid w:val="00636C17"/>
    <w:rsid w:val="0063760A"/>
    <w:rsid w:val="00643AA1"/>
    <w:rsid w:val="0064434D"/>
    <w:rsid w:val="00645350"/>
    <w:rsid w:val="00646E33"/>
    <w:rsid w:val="00651A09"/>
    <w:rsid w:val="00651E6D"/>
    <w:rsid w:val="006520AA"/>
    <w:rsid w:val="006541F1"/>
    <w:rsid w:val="00656B4F"/>
    <w:rsid w:val="00657C73"/>
    <w:rsid w:val="00660175"/>
    <w:rsid w:val="0066025A"/>
    <w:rsid w:val="00660EE2"/>
    <w:rsid w:val="006626A0"/>
    <w:rsid w:val="00662B18"/>
    <w:rsid w:val="00662E48"/>
    <w:rsid w:val="00671311"/>
    <w:rsid w:val="0067133F"/>
    <w:rsid w:val="006728BF"/>
    <w:rsid w:val="00673CD9"/>
    <w:rsid w:val="00674BEB"/>
    <w:rsid w:val="0067673C"/>
    <w:rsid w:val="00677BB9"/>
    <w:rsid w:val="00677D5D"/>
    <w:rsid w:val="00682836"/>
    <w:rsid w:val="00690250"/>
    <w:rsid w:val="00691DB2"/>
    <w:rsid w:val="00692017"/>
    <w:rsid w:val="0069225A"/>
    <w:rsid w:val="00693DB8"/>
    <w:rsid w:val="00694B35"/>
    <w:rsid w:val="00697732"/>
    <w:rsid w:val="00697C48"/>
    <w:rsid w:val="006A427F"/>
    <w:rsid w:val="006A442D"/>
    <w:rsid w:val="006A5D57"/>
    <w:rsid w:val="006A61E0"/>
    <w:rsid w:val="006A6C43"/>
    <w:rsid w:val="006A72B1"/>
    <w:rsid w:val="006B2F2A"/>
    <w:rsid w:val="006B3C15"/>
    <w:rsid w:val="006B4064"/>
    <w:rsid w:val="006B5A40"/>
    <w:rsid w:val="006B6ED9"/>
    <w:rsid w:val="006B6EF1"/>
    <w:rsid w:val="006C179D"/>
    <w:rsid w:val="006C5988"/>
    <w:rsid w:val="006C76F5"/>
    <w:rsid w:val="006D2CA8"/>
    <w:rsid w:val="006D33DC"/>
    <w:rsid w:val="006D4010"/>
    <w:rsid w:val="006D41F2"/>
    <w:rsid w:val="006D4571"/>
    <w:rsid w:val="006D460A"/>
    <w:rsid w:val="006D4F67"/>
    <w:rsid w:val="006D70B2"/>
    <w:rsid w:val="006E0169"/>
    <w:rsid w:val="006E2B3E"/>
    <w:rsid w:val="006E4335"/>
    <w:rsid w:val="006E45A3"/>
    <w:rsid w:val="006E5980"/>
    <w:rsid w:val="006E62C5"/>
    <w:rsid w:val="006E6833"/>
    <w:rsid w:val="006E7B91"/>
    <w:rsid w:val="006F01D2"/>
    <w:rsid w:val="006F04B6"/>
    <w:rsid w:val="006F1495"/>
    <w:rsid w:val="006F2396"/>
    <w:rsid w:val="006F28C1"/>
    <w:rsid w:val="006F3163"/>
    <w:rsid w:val="006F3614"/>
    <w:rsid w:val="006F6431"/>
    <w:rsid w:val="0070087F"/>
    <w:rsid w:val="00701EBB"/>
    <w:rsid w:val="00702205"/>
    <w:rsid w:val="00704161"/>
    <w:rsid w:val="007046DA"/>
    <w:rsid w:val="00706289"/>
    <w:rsid w:val="0071166C"/>
    <w:rsid w:val="00713C75"/>
    <w:rsid w:val="00714ED4"/>
    <w:rsid w:val="00720C1F"/>
    <w:rsid w:val="00722989"/>
    <w:rsid w:val="00722AF2"/>
    <w:rsid w:val="00722DAA"/>
    <w:rsid w:val="00731009"/>
    <w:rsid w:val="00734B77"/>
    <w:rsid w:val="0073586C"/>
    <w:rsid w:val="00735C2A"/>
    <w:rsid w:val="00743E83"/>
    <w:rsid w:val="00743EAF"/>
    <w:rsid w:val="00744295"/>
    <w:rsid w:val="0074592B"/>
    <w:rsid w:val="0074772C"/>
    <w:rsid w:val="00750835"/>
    <w:rsid w:val="007510CB"/>
    <w:rsid w:val="007525C1"/>
    <w:rsid w:val="00754876"/>
    <w:rsid w:val="00754A77"/>
    <w:rsid w:val="00757B33"/>
    <w:rsid w:val="00760121"/>
    <w:rsid w:val="00760D11"/>
    <w:rsid w:val="00761A0D"/>
    <w:rsid w:val="007630AD"/>
    <w:rsid w:val="007635FB"/>
    <w:rsid w:val="007651D4"/>
    <w:rsid w:val="00765DCB"/>
    <w:rsid w:val="007664F3"/>
    <w:rsid w:val="00766F3B"/>
    <w:rsid w:val="00767409"/>
    <w:rsid w:val="00767708"/>
    <w:rsid w:val="007678C5"/>
    <w:rsid w:val="0077117E"/>
    <w:rsid w:val="007712C7"/>
    <w:rsid w:val="007716E2"/>
    <w:rsid w:val="00773181"/>
    <w:rsid w:val="0077428E"/>
    <w:rsid w:val="00776328"/>
    <w:rsid w:val="00780568"/>
    <w:rsid w:val="00781990"/>
    <w:rsid w:val="00782999"/>
    <w:rsid w:val="00784498"/>
    <w:rsid w:val="00784982"/>
    <w:rsid w:val="00785CD1"/>
    <w:rsid w:val="00786EA5"/>
    <w:rsid w:val="007875B5"/>
    <w:rsid w:val="0078795E"/>
    <w:rsid w:val="007907C4"/>
    <w:rsid w:val="007924BD"/>
    <w:rsid w:val="007930E5"/>
    <w:rsid w:val="007953E6"/>
    <w:rsid w:val="0079581B"/>
    <w:rsid w:val="00795BFA"/>
    <w:rsid w:val="00797015"/>
    <w:rsid w:val="00797391"/>
    <w:rsid w:val="007973EC"/>
    <w:rsid w:val="00797682"/>
    <w:rsid w:val="007A0D53"/>
    <w:rsid w:val="007A546C"/>
    <w:rsid w:val="007A5E76"/>
    <w:rsid w:val="007A69F4"/>
    <w:rsid w:val="007A787A"/>
    <w:rsid w:val="007B222B"/>
    <w:rsid w:val="007B46C9"/>
    <w:rsid w:val="007B4CCA"/>
    <w:rsid w:val="007B4F95"/>
    <w:rsid w:val="007B53E3"/>
    <w:rsid w:val="007B7CC0"/>
    <w:rsid w:val="007C119A"/>
    <w:rsid w:val="007C1677"/>
    <w:rsid w:val="007C40C9"/>
    <w:rsid w:val="007C5FCE"/>
    <w:rsid w:val="007D0434"/>
    <w:rsid w:val="007D0ACB"/>
    <w:rsid w:val="007D29B3"/>
    <w:rsid w:val="007D2B07"/>
    <w:rsid w:val="007D2DD0"/>
    <w:rsid w:val="007D3D4A"/>
    <w:rsid w:val="007D3F8A"/>
    <w:rsid w:val="007D3FA2"/>
    <w:rsid w:val="007D4E5A"/>
    <w:rsid w:val="007D6689"/>
    <w:rsid w:val="007E09AC"/>
    <w:rsid w:val="007E1EE7"/>
    <w:rsid w:val="007E2437"/>
    <w:rsid w:val="007E32E6"/>
    <w:rsid w:val="007E51A5"/>
    <w:rsid w:val="007E54D9"/>
    <w:rsid w:val="007E56ED"/>
    <w:rsid w:val="007E5773"/>
    <w:rsid w:val="007E5E95"/>
    <w:rsid w:val="007E6CAC"/>
    <w:rsid w:val="007F0FE7"/>
    <w:rsid w:val="007F22F7"/>
    <w:rsid w:val="007F2C7F"/>
    <w:rsid w:val="007F4BAF"/>
    <w:rsid w:val="007F66DE"/>
    <w:rsid w:val="007F671C"/>
    <w:rsid w:val="007F7BF0"/>
    <w:rsid w:val="00800908"/>
    <w:rsid w:val="008032FE"/>
    <w:rsid w:val="00805B43"/>
    <w:rsid w:val="008120C8"/>
    <w:rsid w:val="00813793"/>
    <w:rsid w:val="00814A17"/>
    <w:rsid w:val="008163B8"/>
    <w:rsid w:val="0082482C"/>
    <w:rsid w:val="00826882"/>
    <w:rsid w:val="00827DBC"/>
    <w:rsid w:val="008332DA"/>
    <w:rsid w:val="00837DC0"/>
    <w:rsid w:val="00841DD6"/>
    <w:rsid w:val="00847DAF"/>
    <w:rsid w:val="00850851"/>
    <w:rsid w:val="00850B23"/>
    <w:rsid w:val="00852913"/>
    <w:rsid w:val="008532CB"/>
    <w:rsid w:val="008552FF"/>
    <w:rsid w:val="008559F5"/>
    <w:rsid w:val="0085657E"/>
    <w:rsid w:val="00861A38"/>
    <w:rsid w:val="00861B0C"/>
    <w:rsid w:val="0086219A"/>
    <w:rsid w:val="00863062"/>
    <w:rsid w:val="00864CDB"/>
    <w:rsid w:val="00865201"/>
    <w:rsid w:val="008678B2"/>
    <w:rsid w:val="0087214B"/>
    <w:rsid w:val="008725A8"/>
    <w:rsid w:val="0087265D"/>
    <w:rsid w:val="00873EF2"/>
    <w:rsid w:val="0087473B"/>
    <w:rsid w:val="008843C6"/>
    <w:rsid w:val="00886470"/>
    <w:rsid w:val="00887CD1"/>
    <w:rsid w:val="0089085B"/>
    <w:rsid w:val="00891D7F"/>
    <w:rsid w:val="0089247D"/>
    <w:rsid w:val="008927E5"/>
    <w:rsid w:val="00895129"/>
    <w:rsid w:val="008975AE"/>
    <w:rsid w:val="008A0069"/>
    <w:rsid w:val="008A047F"/>
    <w:rsid w:val="008A0D45"/>
    <w:rsid w:val="008A1F4C"/>
    <w:rsid w:val="008A2B56"/>
    <w:rsid w:val="008A4C60"/>
    <w:rsid w:val="008A5E0C"/>
    <w:rsid w:val="008A60E4"/>
    <w:rsid w:val="008A6BF5"/>
    <w:rsid w:val="008A75E9"/>
    <w:rsid w:val="008B1635"/>
    <w:rsid w:val="008B4520"/>
    <w:rsid w:val="008B54CA"/>
    <w:rsid w:val="008B5D87"/>
    <w:rsid w:val="008C145E"/>
    <w:rsid w:val="008C1AE3"/>
    <w:rsid w:val="008C2C49"/>
    <w:rsid w:val="008C3595"/>
    <w:rsid w:val="008C53C8"/>
    <w:rsid w:val="008C563D"/>
    <w:rsid w:val="008C621A"/>
    <w:rsid w:val="008C6868"/>
    <w:rsid w:val="008C7906"/>
    <w:rsid w:val="008D0C2D"/>
    <w:rsid w:val="008D23A2"/>
    <w:rsid w:val="008D41C5"/>
    <w:rsid w:val="008D47B2"/>
    <w:rsid w:val="008D744A"/>
    <w:rsid w:val="008D78B7"/>
    <w:rsid w:val="008E0562"/>
    <w:rsid w:val="008E38C4"/>
    <w:rsid w:val="008E5E9B"/>
    <w:rsid w:val="008E6326"/>
    <w:rsid w:val="008E7BBC"/>
    <w:rsid w:val="008F04FE"/>
    <w:rsid w:val="008F06E0"/>
    <w:rsid w:val="008F0F15"/>
    <w:rsid w:val="008F13DE"/>
    <w:rsid w:val="008F1B48"/>
    <w:rsid w:val="008F26CA"/>
    <w:rsid w:val="008F2989"/>
    <w:rsid w:val="008F30DF"/>
    <w:rsid w:val="008F354C"/>
    <w:rsid w:val="008F713E"/>
    <w:rsid w:val="00900311"/>
    <w:rsid w:val="00901634"/>
    <w:rsid w:val="009039CF"/>
    <w:rsid w:val="009062D6"/>
    <w:rsid w:val="00916CFC"/>
    <w:rsid w:val="00917F14"/>
    <w:rsid w:val="00920946"/>
    <w:rsid w:val="00926A86"/>
    <w:rsid w:val="00926C8C"/>
    <w:rsid w:val="00930039"/>
    <w:rsid w:val="0093073A"/>
    <w:rsid w:val="00930BB1"/>
    <w:rsid w:val="00936CF7"/>
    <w:rsid w:val="00942207"/>
    <w:rsid w:val="00942E46"/>
    <w:rsid w:val="00944564"/>
    <w:rsid w:val="0094561B"/>
    <w:rsid w:val="009511CC"/>
    <w:rsid w:val="009538E2"/>
    <w:rsid w:val="0095550D"/>
    <w:rsid w:val="0095640A"/>
    <w:rsid w:val="00957BDF"/>
    <w:rsid w:val="00960ADC"/>
    <w:rsid w:val="00960C2E"/>
    <w:rsid w:val="0096245D"/>
    <w:rsid w:val="00962E2F"/>
    <w:rsid w:val="00963254"/>
    <w:rsid w:val="009643FF"/>
    <w:rsid w:val="0096566C"/>
    <w:rsid w:val="0096610F"/>
    <w:rsid w:val="00967EDE"/>
    <w:rsid w:val="00970670"/>
    <w:rsid w:val="00972C0B"/>
    <w:rsid w:val="0098214E"/>
    <w:rsid w:val="00982B93"/>
    <w:rsid w:val="00984B24"/>
    <w:rsid w:val="00986968"/>
    <w:rsid w:val="00987A85"/>
    <w:rsid w:val="00987D5B"/>
    <w:rsid w:val="0099376F"/>
    <w:rsid w:val="009A5F65"/>
    <w:rsid w:val="009A6B61"/>
    <w:rsid w:val="009A726B"/>
    <w:rsid w:val="009B163C"/>
    <w:rsid w:val="009B3B9D"/>
    <w:rsid w:val="009B4B37"/>
    <w:rsid w:val="009B6CB2"/>
    <w:rsid w:val="009B7207"/>
    <w:rsid w:val="009B7AE6"/>
    <w:rsid w:val="009C145D"/>
    <w:rsid w:val="009C1B8A"/>
    <w:rsid w:val="009C1DE5"/>
    <w:rsid w:val="009C3018"/>
    <w:rsid w:val="009C6116"/>
    <w:rsid w:val="009D04CD"/>
    <w:rsid w:val="009D255C"/>
    <w:rsid w:val="009D2AFF"/>
    <w:rsid w:val="009D4142"/>
    <w:rsid w:val="009D47F8"/>
    <w:rsid w:val="009D72EB"/>
    <w:rsid w:val="009D7926"/>
    <w:rsid w:val="009E1879"/>
    <w:rsid w:val="009E1AE4"/>
    <w:rsid w:val="009E561D"/>
    <w:rsid w:val="009F0028"/>
    <w:rsid w:val="009F0CBD"/>
    <w:rsid w:val="009F19FE"/>
    <w:rsid w:val="009F28FB"/>
    <w:rsid w:val="009F3858"/>
    <w:rsid w:val="009F39C5"/>
    <w:rsid w:val="009F613B"/>
    <w:rsid w:val="009F783D"/>
    <w:rsid w:val="009F7E61"/>
    <w:rsid w:val="00A00350"/>
    <w:rsid w:val="00A01033"/>
    <w:rsid w:val="00A0424B"/>
    <w:rsid w:val="00A045E8"/>
    <w:rsid w:val="00A05D95"/>
    <w:rsid w:val="00A065D2"/>
    <w:rsid w:val="00A12D21"/>
    <w:rsid w:val="00A149B6"/>
    <w:rsid w:val="00A15B1A"/>
    <w:rsid w:val="00A16251"/>
    <w:rsid w:val="00A17125"/>
    <w:rsid w:val="00A27758"/>
    <w:rsid w:val="00A30AD8"/>
    <w:rsid w:val="00A34AC7"/>
    <w:rsid w:val="00A41A38"/>
    <w:rsid w:val="00A428FF"/>
    <w:rsid w:val="00A44EAC"/>
    <w:rsid w:val="00A4555E"/>
    <w:rsid w:val="00A4610F"/>
    <w:rsid w:val="00A46259"/>
    <w:rsid w:val="00A46D73"/>
    <w:rsid w:val="00A504EB"/>
    <w:rsid w:val="00A5167E"/>
    <w:rsid w:val="00A55752"/>
    <w:rsid w:val="00A60C67"/>
    <w:rsid w:val="00A62138"/>
    <w:rsid w:val="00A62A81"/>
    <w:rsid w:val="00A62E13"/>
    <w:rsid w:val="00A66685"/>
    <w:rsid w:val="00A7056F"/>
    <w:rsid w:val="00A708A8"/>
    <w:rsid w:val="00A71FD0"/>
    <w:rsid w:val="00A72619"/>
    <w:rsid w:val="00A7417B"/>
    <w:rsid w:val="00A77707"/>
    <w:rsid w:val="00A82960"/>
    <w:rsid w:val="00A855A0"/>
    <w:rsid w:val="00A85911"/>
    <w:rsid w:val="00A85E24"/>
    <w:rsid w:val="00A87A22"/>
    <w:rsid w:val="00A90A37"/>
    <w:rsid w:val="00A93E2A"/>
    <w:rsid w:val="00A94090"/>
    <w:rsid w:val="00A94159"/>
    <w:rsid w:val="00A94681"/>
    <w:rsid w:val="00A9472B"/>
    <w:rsid w:val="00A96909"/>
    <w:rsid w:val="00A97446"/>
    <w:rsid w:val="00AA2A13"/>
    <w:rsid w:val="00AA3705"/>
    <w:rsid w:val="00AA50DD"/>
    <w:rsid w:val="00AA5C1E"/>
    <w:rsid w:val="00AA642A"/>
    <w:rsid w:val="00AA668F"/>
    <w:rsid w:val="00AB0119"/>
    <w:rsid w:val="00AB166D"/>
    <w:rsid w:val="00AB1AC9"/>
    <w:rsid w:val="00AB4A50"/>
    <w:rsid w:val="00AC0269"/>
    <w:rsid w:val="00AC1369"/>
    <w:rsid w:val="00AC2558"/>
    <w:rsid w:val="00AC4648"/>
    <w:rsid w:val="00AC4D9F"/>
    <w:rsid w:val="00AC7053"/>
    <w:rsid w:val="00AD23A8"/>
    <w:rsid w:val="00AD3C0C"/>
    <w:rsid w:val="00AD5B44"/>
    <w:rsid w:val="00AE103B"/>
    <w:rsid w:val="00AE29F6"/>
    <w:rsid w:val="00AE46F6"/>
    <w:rsid w:val="00AE5966"/>
    <w:rsid w:val="00AE69D3"/>
    <w:rsid w:val="00AE6D56"/>
    <w:rsid w:val="00AF14F5"/>
    <w:rsid w:val="00AF2AEA"/>
    <w:rsid w:val="00AF324A"/>
    <w:rsid w:val="00AF548A"/>
    <w:rsid w:val="00AF6680"/>
    <w:rsid w:val="00AF6724"/>
    <w:rsid w:val="00B02AE2"/>
    <w:rsid w:val="00B03F69"/>
    <w:rsid w:val="00B0401C"/>
    <w:rsid w:val="00B04729"/>
    <w:rsid w:val="00B0490C"/>
    <w:rsid w:val="00B04F37"/>
    <w:rsid w:val="00B05463"/>
    <w:rsid w:val="00B05982"/>
    <w:rsid w:val="00B072B9"/>
    <w:rsid w:val="00B15067"/>
    <w:rsid w:val="00B151A3"/>
    <w:rsid w:val="00B15C93"/>
    <w:rsid w:val="00B21D86"/>
    <w:rsid w:val="00B21DF2"/>
    <w:rsid w:val="00B22A21"/>
    <w:rsid w:val="00B22BAE"/>
    <w:rsid w:val="00B2646C"/>
    <w:rsid w:val="00B27B6F"/>
    <w:rsid w:val="00B27FF4"/>
    <w:rsid w:val="00B31303"/>
    <w:rsid w:val="00B3451B"/>
    <w:rsid w:val="00B345B7"/>
    <w:rsid w:val="00B36804"/>
    <w:rsid w:val="00B37AD2"/>
    <w:rsid w:val="00B37C72"/>
    <w:rsid w:val="00B411F4"/>
    <w:rsid w:val="00B41A0D"/>
    <w:rsid w:val="00B44955"/>
    <w:rsid w:val="00B46B7D"/>
    <w:rsid w:val="00B4768E"/>
    <w:rsid w:val="00B52438"/>
    <w:rsid w:val="00B55C00"/>
    <w:rsid w:val="00B55D2E"/>
    <w:rsid w:val="00B564F5"/>
    <w:rsid w:val="00B569FB"/>
    <w:rsid w:val="00B56EB8"/>
    <w:rsid w:val="00B57388"/>
    <w:rsid w:val="00B60EB1"/>
    <w:rsid w:val="00B61937"/>
    <w:rsid w:val="00B62AC1"/>
    <w:rsid w:val="00B63211"/>
    <w:rsid w:val="00B6340B"/>
    <w:rsid w:val="00B64569"/>
    <w:rsid w:val="00B64B48"/>
    <w:rsid w:val="00B65DDB"/>
    <w:rsid w:val="00B66584"/>
    <w:rsid w:val="00B72111"/>
    <w:rsid w:val="00B72B0F"/>
    <w:rsid w:val="00B804A3"/>
    <w:rsid w:val="00B81F64"/>
    <w:rsid w:val="00B8395A"/>
    <w:rsid w:val="00B83E16"/>
    <w:rsid w:val="00B85C60"/>
    <w:rsid w:val="00B86AF3"/>
    <w:rsid w:val="00B9169F"/>
    <w:rsid w:val="00B937B0"/>
    <w:rsid w:val="00B93B21"/>
    <w:rsid w:val="00B95889"/>
    <w:rsid w:val="00B96363"/>
    <w:rsid w:val="00B97026"/>
    <w:rsid w:val="00B9745D"/>
    <w:rsid w:val="00BA0ECD"/>
    <w:rsid w:val="00BA159D"/>
    <w:rsid w:val="00BA3072"/>
    <w:rsid w:val="00BA4157"/>
    <w:rsid w:val="00BA4E1C"/>
    <w:rsid w:val="00BA5E21"/>
    <w:rsid w:val="00BA66CD"/>
    <w:rsid w:val="00BA7BD1"/>
    <w:rsid w:val="00BB14FE"/>
    <w:rsid w:val="00BB4A8B"/>
    <w:rsid w:val="00BB5EC2"/>
    <w:rsid w:val="00BB7962"/>
    <w:rsid w:val="00BC013E"/>
    <w:rsid w:val="00BC01CC"/>
    <w:rsid w:val="00BC02F2"/>
    <w:rsid w:val="00BC1E58"/>
    <w:rsid w:val="00BC3BC8"/>
    <w:rsid w:val="00BC416C"/>
    <w:rsid w:val="00BC4473"/>
    <w:rsid w:val="00BC6265"/>
    <w:rsid w:val="00BC74CE"/>
    <w:rsid w:val="00BD2D77"/>
    <w:rsid w:val="00BD3339"/>
    <w:rsid w:val="00BD3415"/>
    <w:rsid w:val="00BD45CD"/>
    <w:rsid w:val="00BD5670"/>
    <w:rsid w:val="00BE033E"/>
    <w:rsid w:val="00BE1C93"/>
    <w:rsid w:val="00BE264A"/>
    <w:rsid w:val="00BE299F"/>
    <w:rsid w:val="00BE3379"/>
    <w:rsid w:val="00BE620B"/>
    <w:rsid w:val="00BF48CF"/>
    <w:rsid w:val="00BF548D"/>
    <w:rsid w:val="00BF5E3D"/>
    <w:rsid w:val="00BF69BF"/>
    <w:rsid w:val="00BF7A51"/>
    <w:rsid w:val="00C0026D"/>
    <w:rsid w:val="00C02870"/>
    <w:rsid w:val="00C03A3C"/>
    <w:rsid w:val="00C063FE"/>
    <w:rsid w:val="00C07EB5"/>
    <w:rsid w:val="00C10F07"/>
    <w:rsid w:val="00C11DD8"/>
    <w:rsid w:val="00C1391E"/>
    <w:rsid w:val="00C152EC"/>
    <w:rsid w:val="00C16D9D"/>
    <w:rsid w:val="00C20173"/>
    <w:rsid w:val="00C2196A"/>
    <w:rsid w:val="00C241E7"/>
    <w:rsid w:val="00C24500"/>
    <w:rsid w:val="00C24699"/>
    <w:rsid w:val="00C257D3"/>
    <w:rsid w:val="00C26A38"/>
    <w:rsid w:val="00C27CAF"/>
    <w:rsid w:val="00C30378"/>
    <w:rsid w:val="00C33DF4"/>
    <w:rsid w:val="00C343DD"/>
    <w:rsid w:val="00C42F6B"/>
    <w:rsid w:val="00C43148"/>
    <w:rsid w:val="00C46891"/>
    <w:rsid w:val="00C475AE"/>
    <w:rsid w:val="00C47760"/>
    <w:rsid w:val="00C47E56"/>
    <w:rsid w:val="00C50D85"/>
    <w:rsid w:val="00C5222A"/>
    <w:rsid w:val="00C5300B"/>
    <w:rsid w:val="00C53140"/>
    <w:rsid w:val="00C54900"/>
    <w:rsid w:val="00C55193"/>
    <w:rsid w:val="00C55414"/>
    <w:rsid w:val="00C55D82"/>
    <w:rsid w:val="00C56448"/>
    <w:rsid w:val="00C56BE0"/>
    <w:rsid w:val="00C5776F"/>
    <w:rsid w:val="00C57A04"/>
    <w:rsid w:val="00C57AFA"/>
    <w:rsid w:val="00C61696"/>
    <w:rsid w:val="00C63004"/>
    <w:rsid w:val="00C648E1"/>
    <w:rsid w:val="00C65E57"/>
    <w:rsid w:val="00C712A0"/>
    <w:rsid w:val="00C71642"/>
    <w:rsid w:val="00C73C63"/>
    <w:rsid w:val="00C766FA"/>
    <w:rsid w:val="00C80B3D"/>
    <w:rsid w:val="00C81C18"/>
    <w:rsid w:val="00C82981"/>
    <w:rsid w:val="00C83909"/>
    <w:rsid w:val="00C8399B"/>
    <w:rsid w:val="00C879D0"/>
    <w:rsid w:val="00C87D59"/>
    <w:rsid w:val="00C9291C"/>
    <w:rsid w:val="00C93CEC"/>
    <w:rsid w:val="00C95390"/>
    <w:rsid w:val="00CA05F4"/>
    <w:rsid w:val="00CA181C"/>
    <w:rsid w:val="00CA6A9C"/>
    <w:rsid w:val="00CA6B46"/>
    <w:rsid w:val="00CA7304"/>
    <w:rsid w:val="00CA7491"/>
    <w:rsid w:val="00CA7FEA"/>
    <w:rsid w:val="00CB3E52"/>
    <w:rsid w:val="00CB41D7"/>
    <w:rsid w:val="00CB6858"/>
    <w:rsid w:val="00CC0CB2"/>
    <w:rsid w:val="00CC1C8C"/>
    <w:rsid w:val="00CC1CDC"/>
    <w:rsid w:val="00CC2599"/>
    <w:rsid w:val="00CC45A0"/>
    <w:rsid w:val="00CC5C3F"/>
    <w:rsid w:val="00CC64B3"/>
    <w:rsid w:val="00CC7CC3"/>
    <w:rsid w:val="00CD0299"/>
    <w:rsid w:val="00CD0724"/>
    <w:rsid w:val="00CD0E80"/>
    <w:rsid w:val="00CD2FCE"/>
    <w:rsid w:val="00CD3CC1"/>
    <w:rsid w:val="00CD6FDF"/>
    <w:rsid w:val="00CE0D27"/>
    <w:rsid w:val="00CE1EE5"/>
    <w:rsid w:val="00CE2409"/>
    <w:rsid w:val="00CE2464"/>
    <w:rsid w:val="00CE3334"/>
    <w:rsid w:val="00CE54C8"/>
    <w:rsid w:val="00CE79FC"/>
    <w:rsid w:val="00CF05FB"/>
    <w:rsid w:val="00CF2CA5"/>
    <w:rsid w:val="00CF3740"/>
    <w:rsid w:val="00CF5F79"/>
    <w:rsid w:val="00D0095E"/>
    <w:rsid w:val="00D00BAD"/>
    <w:rsid w:val="00D021CA"/>
    <w:rsid w:val="00D04069"/>
    <w:rsid w:val="00D04885"/>
    <w:rsid w:val="00D05E2E"/>
    <w:rsid w:val="00D07EF8"/>
    <w:rsid w:val="00D10B70"/>
    <w:rsid w:val="00D111B4"/>
    <w:rsid w:val="00D116AC"/>
    <w:rsid w:val="00D12230"/>
    <w:rsid w:val="00D12603"/>
    <w:rsid w:val="00D1387C"/>
    <w:rsid w:val="00D1508F"/>
    <w:rsid w:val="00D15902"/>
    <w:rsid w:val="00D16475"/>
    <w:rsid w:val="00D24266"/>
    <w:rsid w:val="00D247B2"/>
    <w:rsid w:val="00D259AF"/>
    <w:rsid w:val="00D27BF0"/>
    <w:rsid w:val="00D325E1"/>
    <w:rsid w:val="00D34002"/>
    <w:rsid w:val="00D3753A"/>
    <w:rsid w:val="00D37934"/>
    <w:rsid w:val="00D404CD"/>
    <w:rsid w:val="00D4488D"/>
    <w:rsid w:val="00D44BF7"/>
    <w:rsid w:val="00D46167"/>
    <w:rsid w:val="00D5123B"/>
    <w:rsid w:val="00D51518"/>
    <w:rsid w:val="00D51F25"/>
    <w:rsid w:val="00D54513"/>
    <w:rsid w:val="00D54582"/>
    <w:rsid w:val="00D55349"/>
    <w:rsid w:val="00D56368"/>
    <w:rsid w:val="00D56533"/>
    <w:rsid w:val="00D56ABE"/>
    <w:rsid w:val="00D57A80"/>
    <w:rsid w:val="00D62911"/>
    <w:rsid w:val="00D65186"/>
    <w:rsid w:val="00D658BC"/>
    <w:rsid w:val="00D669E4"/>
    <w:rsid w:val="00D70D04"/>
    <w:rsid w:val="00D73931"/>
    <w:rsid w:val="00D73C98"/>
    <w:rsid w:val="00D744B8"/>
    <w:rsid w:val="00D744FF"/>
    <w:rsid w:val="00D76AB5"/>
    <w:rsid w:val="00D76B6C"/>
    <w:rsid w:val="00D80FE4"/>
    <w:rsid w:val="00D82569"/>
    <w:rsid w:val="00D834E2"/>
    <w:rsid w:val="00D837BD"/>
    <w:rsid w:val="00D91D53"/>
    <w:rsid w:val="00D95B96"/>
    <w:rsid w:val="00D9731B"/>
    <w:rsid w:val="00D973EC"/>
    <w:rsid w:val="00DA1C5D"/>
    <w:rsid w:val="00DA1FD3"/>
    <w:rsid w:val="00DA2445"/>
    <w:rsid w:val="00DA5D78"/>
    <w:rsid w:val="00DB00EC"/>
    <w:rsid w:val="00DB0F41"/>
    <w:rsid w:val="00DB17CC"/>
    <w:rsid w:val="00DB184B"/>
    <w:rsid w:val="00DB1F7A"/>
    <w:rsid w:val="00DB632C"/>
    <w:rsid w:val="00DB6A23"/>
    <w:rsid w:val="00DC0B08"/>
    <w:rsid w:val="00DC344D"/>
    <w:rsid w:val="00DC42B3"/>
    <w:rsid w:val="00DC5D40"/>
    <w:rsid w:val="00DC651A"/>
    <w:rsid w:val="00DC7310"/>
    <w:rsid w:val="00DC73E2"/>
    <w:rsid w:val="00DC7F9B"/>
    <w:rsid w:val="00DD066A"/>
    <w:rsid w:val="00DD1B84"/>
    <w:rsid w:val="00DD1CFB"/>
    <w:rsid w:val="00DD339B"/>
    <w:rsid w:val="00DD3C96"/>
    <w:rsid w:val="00DD734E"/>
    <w:rsid w:val="00DD7E9C"/>
    <w:rsid w:val="00DE022D"/>
    <w:rsid w:val="00DE0806"/>
    <w:rsid w:val="00DE388B"/>
    <w:rsid w:val="00DE4E27"/>
    <w:rsid w:val="00DE5AF9"/>
    <w:rsid w:val="00DE5FCD"/>
    <w:rsid w:val="00DE7A59"/>
    <w:rsid w:val="00DF02DF"/>
    <w:rsid w:val="00DF06C5"/>
    <w:rsid w:val="00DF09D0"/>
    <w:rsid w:val="00DF15B1"/>
    <w:rsid w:val="00DF2B47"/>
    <w:rsid w:val="00DF3CB1"/>
    <w:rsid w:val="00DF55D5"/>
    <w:rsid w:val="00DF79FE"/>
    <w:rsid w:val="00E0091C"/>
    <w:rsid w:val="00E00ABB"/>
    <w:rsid w:val="00E0185D"/>
    <w:rsid w:val="00E01CA1"/>
    <w:rsid w:val="00E02F08"/>
    <w:rsid w:val="00E06012"/>
    <w:rsid w:val="00E10CB7"/>
    <w:rsid w:val="00E10D63"/>
    <w:rsid w:val="00E11247"/>
    <w:rsid w:val="00E11757"/>
    <w:rsid w:val="00E13AFF"/>
    <w:rsid w:val="00E153B5"/>
    <w:rsid w:val="00E157E1"/>
    <w:rsid w:val="00E15BCE"/>
    <w:rsid w:val="00E161EF"/>
    <w:rsid w:val="00E20344"/>
    <w:rsid w:val="00E227BF"/>
    <w:rsid w:val="00E243B1"/>
    <w:rsid w:val="00E24951"/>
    <w:rsid w:val="00E25FD2"/>
    <w:rsid w:val="00E275BA"/>
    <w:rsid w:val="00E27DCD"/>
    <w:rsid w:val="00E308E2"/>
    <w:rsid w:val="00E32509"/>
    <w:rsid w:val="00E32971"/>
    <w:rsid w:val="00E33A42"/>
    <w:rsid w:val="00E3485F"/>
    <w:rsid w:val="00E375C5"/>
    <w:rsid w:val="00E440C5"/>
    <w:rsid w:val="00E45F17"/>
    <w:rsid w:val="00E50CDB"/>
    <w:rsid w:val="00E51654"/>
    <w:rsid w:val="00E51C26"/>
    <w:rsid w:val="00E52728"/>
    <w:rsid w:val="00E52F67"/>
    <w:rsid w:val="00E577E4"/>
    <w:rsid w:val="00E57D3C"/>
    <w:rsid w:val="00E606D0"/>
    <w:rsid w:val="00E61393"/>
    <w:rsid w:val="00E61B1F"/>
    <w:rsid w:val="00E6249A"/>
    <w:rsid w:val="00E636CD"/>
    <w:rsid w:val="00E675E5"/>
    <w:rsid w:val="00E702A6"/>
    <w:rsid w:val="00E70457"/>
    <w:rsid w:val="00E7144B"/>
    <w:rsid w:val="00E71697"/>
    <w:rsid w:val="00E71CC7"/>
    <w:rsid w:val="00E72441"/>
    <w:rsid w:val="00E755D0"/>
    <w:rsid w:val="00E75B31"/>
    <w:rsid w:val="00E76944"/>
    <w:rsid w:val="00E77455"/>
    <w:rsid w:val="00E8026F"/>
    <w:rsid w:val="00E80676"/>
    <w:rsid w:val="00E817A0"/>
    <w:rsid w:val="00E84669"/>
    <w:rsid w:val="00E853BD"/>
    <w:rsid w:val="00E85DDC"/>
    <w:rsid w:val="00E913CD"/>
    <w:rsid w:val="00E91428"/>
    <w:rsid w:val="00E92484"/>
    <w:rsid w:val="00E925CD"/>
    <w:rsid w:val="00E927B8"/>
    <w:rsid w:val="00E965AA"/>
    <w:rsid w:val="00E97859"/>
    <w:rsid w:val="00E97F35"/>
    <w:rsid w:val="00E97FB7"/>
    <w:rsid w:val="00EA23E3"/>
    <w:rsid w:val="00EA2519"/>
    <w:rsid w:val="00EA5A38"/>
    <w:rsid w:val="00EA5AE0"/>
    <w:rsid w:val="00EA6D07"/>
    <w:rsid w:val="00EB176C"/>
    <w:rsid w:val="00EB2929"/>
    <w:rsid w:val="00EB2AFF"/>
    <w:rsid w:val="00EB2EF6"/>
    <w:rsid w:val="00EB665C"/>
    <w:rsid w:val="00EB700D"/>
    <w:rsid w:val="00EC3CCD"/>
    <w:rsid w:val="00EC3EE1"/>
    <w:rsid w:val="00EC5912"/>
    <w:rsid w:val="00EC71E2"/>
    <w:rsid w:val="00EC762E"/>
    <w:rsid w:val="00ED1AED"/>
    <w:rsid w:val="00ED1D46"/>
    <w:rsid w:val="00ED1FEB"/>
    <w:rsid w:val="00ED3F05"/>
    <w:rsid w:val="00ED6E51"/>
    <w:rsid w:val="00ED703A"/>
    <w:rsid w:val="00EE2258"/>
    <w:rsid w:val="00EE390B"/>
    <w:rsid w:val="00EE6B17"/>
    <w:rsid w:val="00EF0B59"/>
    <w:rsid w:val="00EF147F"/>
    <w:rsid w:val="00EF4733"/>
    <w:rsid w:val="00EF4DCA"/>
    <w:rsid w:val="00EF5847"/>
    <w:rsid w:val="00EF64C9"/>
    <w:rsid w:val="00F00286"/>
    <w:rsid w:val="00F019C4"/>
    <w:rsid w:val="00F01B63"/>
    <w:rsid w:val="00F02165"/>
    <w:rsid w:val="00F02758"/>
    <w:rsid w:val="00F03045"/>
    <w:rsid w:val="00F03B98"/>
    <w:rsid w:val="00F04347"/>
    <w:rsid w:val="00F045C0"/>
    <w:rsid w:val="00F04A5D"/>
    <w:rsid w:val="00F04B38"/>
    <w:rsid w:val="00F04CA7"/>
    <w:rsid w:val="00F0623C"/>
    <w:rsid w:val="00F1081B"/>
    <w:rsid w:val="00F1096A"/>
    <w:rsid w:val="00F132A9"/>
    <w:rsid w:val="00F1386C"/>
    <w:rsid w:val="00F139FF"/>
    <w:rsid w:val="00F20744"/>
    <w:rsid w:val="00F23B24"/>
    <w:rsid w:val="00F23BBF"/>
    <w:rsid w:val="00F277C2"/>
    <w:rsid w:val="00F27B10"/>
    <w:rsid w:val="00F31A4D"/>
    <w:rsid w:val="00F361D1"/>
    <w:rsid w:val="00F375AF"/>
    <w:rsid w:val="00F37C2B"/>
    <w:rsid w:val="00F437A7"/>
    <w:rsid w:val="00F45086"/>
    <w:rsid w:val="00F45A91"/>
    <w:rsid w:val="00F51283"/>
    <w:rsid w:val="00F5178A"/>
    <w:rsid w:val="00F52AD5"/>
    <w:rsid w:val="00F54EEC"/>
    <w:rsid w:val="00F57B34"/>
    <w:rsid w:val="00F6290C"/>
    <w:rsid w:val="00F6481D"/>
    <w:rsid w:val="00F64EEB"/>
    <w:rsid w:val="00F722F7"/>
    <w:rsid w:val="00F7347B"/>
    <w:rsid w:val="00F73D99"/>
    <w:rsid w:val="00F74D6B"/>
    <w:rsid w:val="00F75277"/>
    <w:rsid w:val="00F75AD6"/>
    <w:rsid w:val="00F76925"/>
    <w:rsid w:val="00F76B0B"/>
    <w:rsid w:val="00F76FA4"/>
    <w:rsid w:val="00F806F9"/>
    <w:rsid w:val="00F810A5"/>
    <w:rsid w:val="00F81E43"/>
    <w:rsid w:val="00F8212F"/>
    <w:rsid w:val="00F8262A"/>
    <w:rsid w:val="00F832A8"/>
    <w:rsid w:val="00F837AB"/>
    <w:rsid w:val="00F84167"/>
    <w:rsid w:val="00F846B7"/>
    <w:rsid w:val="00F85EE8"/>
    <w:rsid w:val="00F86C32"/>
    <w:rsid w:val="00F875FB"/>
    <w:rsid w:val="00F92985"/>
    <w:rsid w:val="00FA5538"/>
    <w:rsid w:val="00FA5A94"/>
    <w:rsid w:val="00FB0717"/>
    <w:rsid w:val="00FB0F10"/>
    <w:rsid w:val="00FB1211"/>
    <w:rsid w:val="00FB23EC"/>
    <w:rsid w:val="00FB3499"/>
    <w:rsid w:val="00FB49D2"/>
    <w:rsid w:val="00FB5755"/>
    <w:rsid w:val="00FB7ACB"/>
    <w:rsid w:val="00FC3AA9"/>
    <w:rsid w:val="00FC3B3E"/>
    <w:rsid w:val="00FC75D1"/>
    <w:rsid w:val="00FC79BB"/>
    <w:rsid w:val="00FC7B4B"/>
    <w:rsid w:val="00FD0429"/>
    <w:rsid w:val="00FD187C"/>
    <w:rsid w:val="00FD3ECC"/>
    <w:rsid w:val="00FD41D1"/>
    <w:rsid w:val="00FD5537"/>
    <w:rsid w:val="00FD60CC"/>
    <w:rsid w:val="00FD7946"/>
    <w:rsid w:val="00FE1658"/>
    <w:rsid w:val="00FE286D"/>
    <w:rsid w:val="00FE2A20"/>
    <w:rsid w:val="00FE2F3C"/>
    <w:rsid w:val="00FE5978"/>
    <w:rsid w:val="00FE64E8"/>
    <w:rsid w:val="00FE6B06"/>
    <w:rsid w:val="00FE702A"/>
    <w:rsid w:val="00FF1B22"/>
    <w:rsid w:val="00FF2A39"/>
    <w:rsid w:val="00FF316B"/>
    <w:rsid w:val="00FF3CA5"/>
    <w:rsid w:val="00FF62FC"/>
    <w:rsid w:val="00FF740A"/>
    <w:rsid w:val="00FF7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E51"/>
    <w:rPr>
      <w:sz w:val="24"/>
      <w:szCs w:val="24"/>
    </w:rPr>
  </w:style>
  <w:style w:type="paragraph" w:styleId="1">
    <w:name w:val="heading 1"/>
    <w:basedOn w:val="a"/>
    <w:next w:val="a"/>
    <w:qFormat/>
    <w:rsid w:val="00ED6E51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021CA"/>
    <w:pPr>
      <w:tabs>
        <w:tab w:val="center" w:pos="4677"/>
        <w:tab w:val="right" w:pos="9355"/>
      </w:tabs>
    </w:pPr>
  </w:style>
  <w:style w:type="paragraph" w:styleId="a5">
    <w:name w:val="header"/>
    <w:basedOn w:val="a"/>
    <w:rsid w:val="00ED6E5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D6E51"/>
  </w:style>
  <w:style w:type="character" w:customStyle="1" w:styleId="a4">
    <w:name w:val="Нижний колонтитул Знак"/>
    <w:basedOn w:val="a0"/>
    <w:link w:val="a3"/>
    <w:rsid w:val="00D021CA"/>
    <w:rPr>
      <w:sz w:val="24"/>
      <w:szCs w:val="24"/>
    </w:rPr>
  </w:style>
  <w:style w:type="paragraph" w:styleId="a7">
    <w:name w:val="Balloon Text"/>
    <w:basedOn w:val="a"/>
    <w:link w:val="a8"/>
    <w:rsid w:val="00120E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20E46"/>
    <w:rPr>
      <w:rFonts w:ascii="Tahoma" w:hAnsi="Tahoma" w:cs="Tahoma"/>
      <w:sz w:val="16"/>
      <w:szCs w:val="16"/>
    </w:rPr>
  </w:style>
  <w:style w:type="paragraph" w:customStyle="1" w:styleId="a9">
    <w:name w:val="Прижатый влево"/>
    <w:basedOn w:val="a"/>
    <w:next w:val="a"/>
    <w:uiPriority w:val="99"/>
    <w:rsid w:val="00457A27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E51"/>
    <w:rPr>
      <w:sz w:val="24"/>
      <w:szCs w:val="24"/>
    </w:rPr>
  </w:style>
  <w:style w:type="paragraph" w:styleId="1">
    <w:name w:val="heading 1"/>
    <w:basedOn w:val="a"/>
    <w:next w:val="a"/>
    <w:qFormat/>
    <w:rsid w:val="00ED6E51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021CA"/>
    <w:pPr>
      <w:tabs>
        <w:tab w:val="center" w:pos="4677"/>
        <w:tab w:val="right" w:pos="9355"/>
      </w:tabs>
    </w:pPr>
  </w:style>
  <w:style w:type="paragraph" w:styleId="a5">
    <w:name w:val="header"/>
    <w:basedOn w:val="a"/>
    <w:rsid w:val="00ED6E5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D6E51"/>
  </w:style>
  <w:style w:type="character" w:customStyle="1" w:styleId="a4">
    <w:name w:val="Нижний колонтитул Знак"/>
    <w:basedOn w:val="a0"/>
    <w:link w:val="a3"/>
    <w:rsid w:val="00D021CA"/>
    <w:rPr>
      <w:sz w:val="24"/>
      <w:szCs w:val="24"/>
    </w:rPr>
  </w:style>
  <w:style w:type="paragraph" w:styleId="a7">
    <w:name w:val="Balloon Text"/>
    <w:basedOn w:val="a"/>
    <w:link w:val="a8"/>
    <w:rsid w:val="00120E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20E46"/>
    <w:rPr>
      <w:rFonts w:ascii="Tahoma" w:hAnsi="Tahoma" w:cs="Tahoma"/>
      <w:sz w:val="16"/>
      <w:szCs w:val="16"/>
    </w:rPr>
  </w:style>
  <w:style w:type="paragraph" w:customStyle="1" w:styleId="a9">
    <w:name w:val="Прижатый влево"/>
    <w:basedOn w:val="a"/>
    <w:next w:val="a"/>
    <w:uiPriority w:val="99"/>
    <w:rsid w:val="00457A2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98DB7-D90C-4407-A721-985BA7150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1077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diakov.net</Company>
  <LinksUpToDate>false</LinksUpToDate>
  <CharactersWithSpaces>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Надежда</dc:creator>
  <cp:lastModifiedBy>Natali</cp:lastModifiedBy>
  <cp:revision>3</cp:revision>
  <cp:lastPrinted>2025-04-29T09:40:00Z</cp:lastPrinted>
  <dcterms:created xsi:type="dcterms:W3CDTF">2025-04-15T12:31:00Z</dcterms:created>
  <dcterms:modified xsi:type="dcterms:W3CDTF">2025-04-29T09:40:00Z</dcterms:modified>
</cp:coreProperties>
</file>